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75" w:rsidRPr="00692ACD" w:rsidRDefault="0050428A" w:rsidP="003C2D82">
      <w:pPr>
        <w:pStyle w:val="MyWorks0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 xml:space="preserve">Министерство культуры </w:t>
      </w:r>
      <w:r w:rsidR="00692ACD">
        <w:rPr>
          <w:b/>
          <w:sz w:val="24"/>
          <w:szCs w:val="24"/>
        </w:rPr>
        <w:t>и национальной политики Кузбасса</w:t>
      </w:r>
    </w:p>
    <w:p w:rsidR="00F900B2" w:rsidRPr="00A907EE" w:rsidRDefault="00806728" w:rsidP="003C2D82">
      <w:pPr>
        <w:pStyle w:val="MyWorks0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В</w:t>
      </w:r>
      <w:r w:rsidR="00894CD2" w:rsidRPr="00A907EE">
        <w:rPr>
          <w:b/>
          <w:sz w:val="24"/>
          <w:szCs w:val="24"/>
        </w:rPr>
        <w:t>сероссийская</w:t>
      </w:r>
      <w:r w:rsidR="00F900B2" w:rsidRPr="00A907EE">
        <w:rPr>
          <w:b/>
          <w:sz w:val="24"/>
          <w:szCs w:val="24"/>
        </w:rPr>
        <w:t xml:space="preserve"> творческая общественная организация</w:t>
      </w:r>
    </w:p>
    <w:p w:rsidR="00806728" w:rsidRDefault="00806728" w:rsidP="003C2D82">
      <w:pPr>
        <w:pStyle w:val="MyWorks0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«Союз художников России»</w:t>
      </w:r>
    </w:p>
    <w:p w:rsidR="00692ACD" w:rsidRDefault="00692ACD" w:rsidP="003C2D82">
      <w:pPr>
        <w:pStyle w:val="MyWorks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Новокузнецкое городское отделение ВТОО «Союз художников России»</w:t>
      </w:r>
    </w:p>
    <w:p w:rsidR="00692ACD" w:rsidRDefault="00A47BAD" w:rsidP="003C2D82">
      <w:pPr>
        <w:pStyle w:val="MyWorks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МАУ «МКДК Центрального района»</w:t>
      </w:r>
    </w:p>
    <w:p w:rsidR="00692ACD" w:rsidRDefault="00692ACD" w:rsidP="00806728">
      <w:pPr>
        <w:pStyle w:val="MyWorks0"/>
        <w:ind w:firstLine="0"/>
        <w:jc w:val="center"/>
        <w:rPr>
          <w:b/>
          <w:sz w:val="24"/>
          <w:szCs w:val="24"/>
        </w:rPr>
      </w:pPr>
    </w:p>
    <w:p w:rsidR="00692ACD" w:rsidRPr="00692ACD" w:rsidRDefault="00692ACD" w:rsidP="00692ACD">
      <w:pPr>
        <w:pStyle w:val="MyWorks0"/>
        <w:ind w:firstLine="0"/>
        <w:rPr>
          <w:sz w:val="24"/>
          <w:szCs w:val="24"/>
        </w:rPr>
      </w:pPr>
      <w:r w:rsidRPr="00692ACD">
        <w:rPr>
          <w:sz w:val="24"/>
          <w:szCs w:val="24"/>
        </w:rPr>
        <w:t xml:space="preserve">Проект реализуется при поддержке </w:t>
      </w:r>
      <w:r w:rsidR="00A47BAD">
        <w:rPr>
          <w:sz w:val="24"/>
          <w:szCs w:val="24"/>
        </w:rPr>
        <w:t>Министерства культуры и национальной политики Кемеровской области - Кузбасса</w:t>
      </w:r>
      <w:r w:rsidR="003C2D82">
        <w:rPr>
          <w:sz w:val="24"/>
          <w:szCs w:val="24"/>
        </w:rPr>
        <w:t>.</w:t>
      </w:r>
    </w:p>
    <w:p w:rsidR="00806728" w:rsidRPr="00692ACD" w:rsidRDefault="00806728" w:rsidP="00692ACD">
      <w:pPr>
        <w:pStyle w:val="MyWorks0"/>
        <w:ind w:firstLine="0"/>
        <w:rPr>
          <w:sz w:val="24"/>
          <w:szCs w:val="24"/>
        </w:rPr>
      </w:pPr>
    </w:p>
    <w:p w:rsidR="00806728" w:rsidRPr="00A907EE" w:rsidRDefault="00806728" w:rsidP="00806728">
      <w:pPr>
        <w:pStyle w:val="MyWorks0"/>
        <w:ind w:firstLine="0"/>
        <w:rPr>
          <w:b/>
          <w:sz w:val="24"/>
          <w:szCs w:val="24"/>
        </w:rPr>
      </w:pPr>
    </w:p>
    <w:p w:rsidR="009C21BE" w:rsidRPr="00A907EE" w:rsidRDefault="009C21BE" w:rsidP="009C21BE">
      <w:pPr>
        <w:pStyle w:val="MyWorks0"/>
        <w:ind w:firstLine="0"/>
        <w:rPr>
          <w:b/>
          <w:sz w:val="24"/>
          <w:szCs w:val="24"/>
        </w:rPr>
      </w:pPr>
    </w:p>
    <w:p w:rsidR="0050428A" w:rsidRPr="00A907EE" w:rsidRDefault="00906CD3" w:rsidP="009C21BE">
      <w:pPr>
        <w:pStyle w:val="MyWorks0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ПОЛОЖЕНИЕ</w:t>
      </w:r>
    </w:p>
    <w:p w:rsidR="0050428A" w:rsidRDefault="00692ACD" w:rsidP="009C21BE">
      <w:pPr>
        <w:pStyle w:val="MyWorks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Всероссийского симпозиума по горячей эмали </w:t>
      </w:r>
      <w:r w:rsidR="00A47BAD">
        <w:rPr>
          <w:b/>
          <w:sz w:val="24"/>
          <w:szCs w:val="24"/>
        </w:rPr>
        <w:t>«Территория»</w:t>
      </w:r>
    </w:p>
    <w:p w:rsidR="00692ACD" w:rsidRPr="00A907EE" w:rsidRDefault="0059170B" w:rsidP="009C21BE">
      <w:pPr>
        <w:pStyle w:val="MyWorks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057E88">
        <w:rPr>
          <w:b/>
          <w:sz w:val="24"/>
          <w:szCs w:val="24"/>
        </w:rPr>
        <w:t xml:space="preserve"> </w:t>
      </w:r>
      <w:r w:rsidR="00A47BAD">
        <w:rPr>
          <w:b/>
          <w:sz w:val="24"/>
          <w:szCs w:val="24"/>
        </w:rPr>
        <w:t>июля</w:t>
      </w:r>
      <w:r w:rsidR="00057E88">
        <w:rPr>
          <w:b/>
          <w:sz w:val="24"/>
          <w:szCs w:val="24"/>
        </w:rPr>
        <w:t xml:space="preserve"> – 8 августа</w:t>
      </w:r>
      <w:r w:rsidR="00A47BAD">
        <w:rPr>
          <w:b/>
          <w:sz w:val="24"/>
          <w:szCs w:val="24"/>
        </w:rPr>
        <w:t xml:space="preserve"> 2023г</w:t>
      </w:r>
      <w:r w:rsidR="00692ACD">
        <w:rPr>
          <w:b/>
          <w:sz w:val="24"/>
          <w:szCs w:val="24"/>
        </w:rPr>
        <w:t>., Новокузнецк</w:t>
      </w:r>
    </w:p>
    <w:p w:rsidR="00625664" w:rsidRPr="00A907EE" w:rsidRDefault="00625664" w:rsidP="0021288A">
      <w:pPr>
        <w:pStyle w:val="MyWorks0"/>
        <w:jc w:val="both"/>
        <w:rPr>
          <w:sz w:val="24"/>
          <w:szCs w:val="24"/>
        </w:rPr>
      </w:pPr>
    </w:p>
    <w:p w:rsidR="00B24CAF" w:rsidRPr="00A907EE" w:rsidRDefault="00B24CAF" w:rsidP="00FB00C0">
      <w:pPr>
        <w:ind w:firstLine="567"/>
        <w:jc w:val="both"/>
        <w:rPr>
          <w:sz w:val="24"/>
          <w:szCs w:val="24"/>
        </w:rPr>
      </w:pPr>
    </w:p>
    <w:p w:rsidR="003E2626" w:rsidRDefault="003E2626" w:rsidP="004F5578">
      <w:pPr>
        <w:ind w:firstLine="540"/>
        <w:jc w:val="both"/>
        <w:rPr>
          <w:sz w:val="24"/>
          <w:szCs w:val="24"/>
        </w:rPr>
      </w:pPr>
    </w:p>
    <w:p w:rsidR="00FB00C0" w:rsidRPr="00A907EE" w:rsidRDefault="00FB00C0" w:rsidP="004F5578">
      <w:pPr>
        <w:ind w:firstLine="540"/>
        <w:jc w:val="both"/>
        <w:rPr>
          <w:sz w:val="24"/>
          <w:szCs w:val="24"/>
        </w:rPr>
      </w:pPr>
    </w:p>
    <w:p w:rsidR="00581863" w:rsidRPr="00A907EE" w:rsidRDefault="00A10EC5" w:rsidP="00FB00C0">
      <w:pPr>
        <w:spacing w:line="360" w:lineRule="auto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Цель симпозиума</w:t>
      </w:r>
    </w:p>
    <w:p w:rsidR="00560FAB" w:rsidRPr="00A907EE" w:rsidRDefault="00692ACD" w:rsidP="00112085">
      <w:pPr>
        <w:pStyle w:val="MyWorks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D062E" w:rsidRPr="00A907EE">
        <w:rPr>
          <w:sz w:val="24"/>
          <w:szCs w:val="24"/>
        </w:rPr>
        <w:t xml:space="preserve">тверждение интереса </w:t>
      </w:r>
      <w:r w:rsidR="00560FAB" w:rsidRPr="00A907EE">
        <w:rPr>
          <w:sz w:val="24"/>
          <w:szCs w:val="24"/>
        </w:rPr>
        <w:t>современн</w:t>
      </w:r>
      <w:r>
        <w:rPr>
          <w:sz w:val="24"/>
          <w:szCs w:val="24"/>
        </w:rPr>
        <w:t xml:space="preserve">ых художников декоративного искусства к поиску и выявлению новых форм и пластических особенностей в технике горячей эмали. </w:t>
      </w:r>
      <w:r w:rsidR="00560FAB" w:rsidRPr="00A907EE">
        <w:rPr>
          <w:sz w:val="24"/>
          <w:szCs w:val="24"/>
        </w:rPr>
        <w:t xml:space="preserve"> </w:t>
      </w:r>
    </w:p>
    <w:p w:rsidR="00692ACD" w:rsidRPr="00692ACD" w:rsidRDefault="00692ACD" w:rsidP="00112085">
      <w:pPr>
        <w:numPr>
          <w:ilvl w:val="0"/>
          <w:numId w:val="2"/>
        </w:numPr>
        <w:tabs>
          <w:tab w:val="left" w:pos="540"/>
        </w:tabs>
        <w:jc w:val="both"/>
        <w:rPr>
          <w:sz w:val="24"/>
          <w:szCs w:val="24"/>
        </w:rPr>
      </w:pPr>
      <w:r w:rsidRPr="00692ACD">
        <w:rPr>
          <w:sz w:val="24"/>
          <w:szCs w:val="24"/>
        </w:rPr>
        <w:t>Определение стилевых особенностей современного искусства горячей эмали в различных регионах Российской Федерации.</w:t>
      </w:r>
    </w:p>
    <w:p w:rsidR="00692ACD" w:rsidRDefault="00692ACD" w:rsidP="00112085">
      <w:pPr>
        <w:numPr>
          <w:ilvl w:val="0"/>
          <w:numId w:val="2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молодых и талантливых художников к изучению, освоению и постижению мастерства уникальных техник горячей эмали. </w:t>
      </w:r>
    </w:p>
    <w:p w:rsidR="00112085" w:rsidRPr="00692ACD" w:rsidRDefault="00112085" w:rsidP="008D06BD">
      <w:pPr>
        <w:tabs>
          <w:tab w:val="left" w:pos="540"/>
        </w:tabs>
        <w:ind w:firstLine="540"/>
        <w:jc w:val="both"/>
        <w:rPr>
          <w:sz w:val="24"/>
          <w:szCs w:val="24"/>
        </w:rPr>
      </w:pPr>
    </w:p>
    <w:p w:rsidR="00C074AC" w:rsidRDefault="00C074AC" w:rsidP="008D06BD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</w:p>
    <w:p w:rsidR="00FB00C0" w:rsidRPr="00A907EE" w:rsidRDefault="00FB00C0" w:rsidP="008D06BD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</w:p>
    <w:p w:rsidR="00C56C2A" w:rsidRPr="00A907EE" w:rsidRDefault="0050428A" w:rsidP="00FB00C0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Задачи симпозиума</w:t>
      </w:r>
    </w:p>
    <w:p w:rsidR="00A10EC5" w:rsidRPr="00A907EE" w:rsidRDefault="00A10EC5" w:rsidP="00112085">
      <w:pPr>
        <w:pStyle w:val="MyWorks0"/>
        <w:numPr>
          <w:ilvl w:val="0"/>
          <w:numId w:val="1"/>
        </w:numPr>
        <w:jc w:val="both"/>
        <w:rPr>
          <w:sz w:val="24"/>
          <w:szCs w:val="24"/>
        </w:rPr>
      </w:pPr>
      <w:r w:rsidRPr="00A907EE">
        <w:rPr>
          <w:sz w:val="24"/>
          <w:szCs w:val="24"/>
        </w:rPr>
        <w:t xml:space="preserve">Создание условий для творческого общения и обмена опытом </w:t>
      </w:r>
      <w:r w:rsidR="00FB00C0" w:rsidRPr="00A907EE">
        <w:rPr>
          <w:sz w:val="24"/>
          <w:szCs w:val="24"/>
        </w:rPr>
        <w:t>приглашённых</w:t>
      </w:r>
      <w:r w:rsidR="0050428A" w:rsidRPr="00A907EE">
        <w:rPr>
          <w:sz w:val="24"/>
          <w:szCs w:val="24"/>
        </w:rPr>
        <w:t xml:space="preserve"> художников из разных регионов России</w:t>
      </w:r>
      <w:r w:rsidR="00C074AC" w:rsidRPr="00A907EE">
        <w:rPr>
          <w:sz w:val="24"/>
          <w:szCs w:val="24"/>
        </w:rPr>
        <w:t>.</w:t>
      </w:r>
    </w:p>
    <w:p w:rsidR="00112085" w:rsidRDefault="00856399" w:rsidP="00112085">
      <w:pPr>
        <w:pStyle w:val="MyWorks0"/>
        <w:numPr>
          <w:ilvl w:val="0"/>
          <w:numId w:val="1"/>
        </w:numPr>
        <w:jc w:val="both"/>
        <w:rPr>
          <w:sz w:val="24"/>
          <w:szCs w:val="24"/>
        </w:rPr>
      </w:pPr>
      <w:r w:rsidRPr="00A907EE">
        <w:rPr>
          <w:sz w:val="24"/>
          <w:szCs w:val="24"/>
        </w:rPr>
        <w:t xml:space="preserve">Создание </w:t>
      </w:r>
      <w:r w:rsidR="003C2D82">
        <w:rPr>
          <w:sz w:val="24"/>
          <w:szCs w:val="24"/>
        </w:rPr>
        <w:t>творческой лаборатории горячей эмали</w:t>
      </w:r>
      <w:r w:rsidRPr="00A907EE">
        <w:rPr>
          <w:sz w:val="24"/>
          <w:szCs w:val="24"/>
        </w:rPr>
        <w:t xml:space="preserve"> для реализации </w:t>
      </w:r>
      <w:r w:rsidR="003C2D82">
        <w:rPr>
          <w:sz w:val="24"/>
          <w:szCs w:val="24"/>
        </w:rPr>
        <w:t xml:space="preserve">работы </w:t>
      </w:r>
      <w:r w:rsidRPr="00A907EE">
        <w:rPr>
          <w:sz w:val="24"/>
          <w:szCs w:val="24"/>
        </w:rPr>
        <w:t xml:space="preserve">художников </w:t>
      </w:r>
      <w:r w:rsidR="000064B1" w:rsidRPr="00A907EE">
        <w:rPr>
          <w:sz w:val="24"/>
          <w:szCs w:val="24"/>
        </w:rPr>
        <w:t>с целью</w:t>
      </w:r>
      <w:r w:rsidRPr="00A907EE">
        <w:rPr>
          <w:sz w:val="24"/>
          <w:szCs w:val="24"/>
        </w:rPr>
        <w:t xml:space="preserve"> максимального раскрытия </w:t>
      </w:r>
      <w:r w:rsidR="00A10EC5" w:rsidRPr="00A907EE">
        <w:rPr>
          <w:sz w:val="24"/>
          <w:szCs w:val="24"/>
        </w:rPr>
        <w:t xml:space="preserve">их </w:t>
      </w:r>
      <w:r w:rsidR="001224CC" w:rsidRPr="00A907EE">
        <w:rPr>
          <w:sz w:val="24"/>
          <w:szCs w:val="24"/>
        </w:rPr>
        <w:t xml:space="preserve">замыслов </w:t>
      </w:r>
      <w:r w:rsidR="00A10EC5" w:rsidRPr="00A907EE">
        <w:rPr>
          <w:sz w:val="24"/>
          <w:szCs w:val="24"/>
        </w:rPr>
        <w:t xml:space="preserve">в рамках </w:t>
      </w:r>
      <w:r w:rsidR="00A47BAD">
        <w:rPr>
          <w:sz w:val="24"/>
          <w:szCs w:val="24"/>
        </w:rPr>
        <w:t xml:space="preserve">Всероссийской </w:t>
      </w:r>
      <w:r w:rsidR="00112085">
        <w:rPr>
          <w:sz w:val="24"/>
          <w:szCs w:val="24"/>
        </w:rPr>
        <w:t>художественной выставки «</w:t>
      </w:r>
      <w:r w:rsidR="00A47BAD">
        <w:rPr>
          <w:sz w:val="24"/>
          <w:szCs w:val="24"/>
        </w:rPr>
        <w:t>Территория</w:t>
      </w:r>
      <w:r w:rsidR="00112085">
        <w:rPr>
          <w:sz w:val="24"/>
          <w:szCs w:val="24"/>
        </w:rPr>
        <w:t>».</w:t>
      </w:r>
    </w:p>
    <w:p w:rsidR="003C2D82" w:rsidRPr="00A907EE" w:rsidRDefault="003C2D82" w:rsidP="00112085">
      <w:pPr>
        <w:pStyle w:val="MyWorks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технических условий для успешной работы симпозиума.</w:t>
      </w:r>
    </w:p>
    <w:p w:rsidR="00112085" w:rsidRDefault="00112085" w:rsidP="00112085">
      <w:pPr>
        <w:numPr>
          <w:ilvl w:val="0"/>
          <w:numId w:val="1"/>
        </w:numPr>
        <w:tabs>
          <w:tab w:val="left" w:pos="54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Формирование общего проекта российских художников-</w:t>
      </w:r>
      <w:proofErr w:type="spellStart"/>
      <w:r>
        <w:rPr>
          <w:sz w:val="24"/>
          <w:szCs w:val="24"/>
        </w:rPr>
        <w:t>эмальеров</w:t>
      </w:r>
      <w:proofErr w:type="spellEnd"/>
      <w:r>
        <w:rPr>
          <w:sz w:val="24"/>
          <w:szCs w:val="24"/>
        </w:rPr>
        <w:t xml:space="preserve"> для экспонирования на </w:t>
      </w:r>
      <w:r w:rsidR="00A47BAD">
        <w:rPr>
          <w:sz w:val="24"/>
          <w:szCs w:val="24"/>
        </w:rPr>
        <w:t>Всероссийской художественной выставки «Территория»</w:t>
      </w:r>
      <w:r>
        <w:rPr>
          <w:sz w:val="24"/>
          <w:szCs w:val="24"/>
        </w:rPr>
        <w:t>.</w:t>
      </w:r>
      <w:proofErr w:type="gramEnd"/>
    </w:p>
    <w:p w:rsidR="001A4982" w:rsidRPr="00A907EE" w:rsidRDefault="00112085" w:rsidP="00112085">
      <w:pPr>
        <w:pStyle w:val="MyWorks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Публикация итогов симпозиума в альбоме-каталоге </w:t>
      </w:r>
      <w:r w:rsidR="00A47BAD">
        <w:rPr>
          <w:sz w:val="24"/>
          <w:szCs w:val="24"/>
        </w:rPr>
        <w:t>Всероссийской художественной выставки «Территория»</w:t>
      </w:r>
      <w:r w:rsidR="003E03B2" w:rsidRPr="00A907EE">
        <w:rPr>
          <w:sz w:val="24"/>
          <w:szCs w:val="24"/>
        </w:rPr>
        <w:t>.</w:t>
      </w:r>
    </w:p>
    <w:p w:rsidR="0050428A" w:rsidRDefault="0050428A" w:rsidP="0021288A">
      <w:pPr>
        <w:pStyle w:val="MyWorks0"/>
        <w:ind w:firstLine="0"/>
        <w:rPr>
          <w:sz w:val="24"/>
          <w:szCs w:val="24"/>
        </w:rPr>
      </w:pPr>
    </w:p>
    <w:p w:rsidR="00FB00C0" w:rsidRPr="00A907EE" w:rsidRDefault="00FB00C0" w:rsidP="0021288A">
      <w:pPr>
        <w:pStyle w:val="MyWorks0"/>
        <w:ind w:firstLine="0"/>
        <w:rPr>
          <w:sz w:val="24"/>
          <w:szCs w:val="24"/>
        </w:rPr>
      </w:pPr>
    </w:p>
    <w:p w:rsidR="0050428A" w:rsidRPr="00A907EE" w:rsidRDefault="0050428A" w:rsidP="00FB00C0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Технические условия</w:t>
      </w:r>
    </w:p>
    <w:p w:rsidR="003C2D82" w:rsidRDefault="003C2D82" w:rsidP="008F6CC9">
      <w:pPr>
        <w:pStyle w:val="MyWorks0"/>
        <w:tabs>
          <w:tab w:val="left" w:pos="720"/>
        </w:tabs>
        <w:jc w:val="both"/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 xml:space="preserve">Во Всероссийском симпозиуме по горячей эмали могут принять участие профессиональные художники старше 18 лет. </w:t>
      </w:r>
    </w:p>
    <w:p w:rsidR="0050428A" w:rsidRPr="00A907EE" w:rsidRDefault="0050428A" w:rsidP="008F6CC9">
      <w:pPr>
        <w:pStyle w:val="MyWorks0"/>
        <w:tabs>
          <w:tab w:val="left" w:pos="720"/>
        </w:tabs>
        <w:jc w:val="both"/>
        <w:rPr>
          <w:sz w:val="24"/>
          <w:szCs w:val="24"/>
        </w:rPr>
      </w:pPr>
      <w:r w:rsidRPr="00A907EE">
        <w:rPr>
          <w:sz w:val="24"/>
          <w:szCs w:val="24"/>
        </w:rPr>
        <w:t>В рамках симп</w:t>
      </w:r>
      <w:r w:rsidR="00817180" w:rsidRPr="00A907EE">
        <w:rPr>
          <w:sz w:val="24"/>
          <w:szCs w:val="24"/>
        </w:rPr>
        <w:t>озиума участники должны создать</w:t>
      </w:r>
      <w:r w:rsidR="00515644" w:rsidRPr="00A907EE">
        <w:rPr>
          <w:sz w:val="24"/>
          <w:szCs w:val="24"/>
        </w:rPr>
        <w:t xml:space="preserve"> </w:t>
      </w:r>
      <w:r w:rsidR="00112085" w:rsidRPr="00112085">
        <w:rPr>
          <w:b/>
          <w:sz w:val="24"/>
          <w:szCs w:val="24"/>
        </w:rPr>
        <w:t>не менее</w:t>
      </w:r>
      <w:r w:rsidR="00112085">
        <w:rPr>
          <w:sz w:val="24"/>
          <w:szCs w:val="24"/>
        </w:rPr>
        <w:t xml:space="preserve"> </w:t>
      </w:r>
      <w:r w:rsidR="00975D9D">
        <w:rPr>
          <w:b/>
          <w:sz w:val="24"/>
          <w:szCs w:val="24"/>
        </w:rPr>
        <w:t>3</w:t>
      </w:r>
      <w:r w:rsidR="00EB6466" w:rsidRPr="00A907EE">
        <w:rPr>
          <w:b/>
          <w:sz w:val="24"/>
          <w:szCs w:val="24"/>
        </w:rPr>
        <w:t xml:space="preserve"> произведени</w:t>
      </w:r>
      <w:r w:rsidR="00112085">
        <w:rPr>
          <w:b/>
          <w:sz w:val="24"/>
          <w:szCs w:val="24"/>
        </w:rPr>
        <w:t>й</w:t>
      </w:r>
      <w:r w:rsidR="00563319" w:rsidRPr="00A907EE">
        <w:rPr>
          <w:sz w:val="24"/>
          <w:szCs w:val="24"/>
        </w:rPr>
        <w:t xml:space="preserve">. </w:t>
      </w:r>
      <w:r w:rsidR="00EB6466" w:rsidRPr="00A907EE">
        <w:rPr>
          <w:sz w:val="24"/>
          <w:szCs w:val="24"/>
        </w:rPr>
        <w:t xml:space="preserve">Творческие работы </w:t>
      </w:r>
      <w:r w:rsidR="004473C1" w:rsidRPr="00A907EE">
        <w:rPr>
          <w:sz w:val="24"/>
          <w:szCs w:val="24"/>
        </w:rPr>
        <w:t>могут</w:t>
      </w:r>
      <w:r w:rsidRPr="00A907EE">
        <w:rPr>
          <w:sz w:val="24"/>
          <w:szCs w:val="24"/>
        </w:rPr>
        <w:t xml:space="preserve"> быть выполнены в </w:t>
      </w:r>
      <w:r w:rsidR="00112085">
        <w:rPr>
          <w:sz w:val="24"/>
          <w:szCs w:val="24"/>
        </w:rPr>
        <w:t>любых техниках горячей эмали на свободную тему</w:t>
      </w:r>
      <w:r w:rsidR="00C074AC" w:rsidRPr="00A907EE">
        <w:rPr>
          <w:sz w:val="24"/>
          <w:szCs w:val="24"/>
        </w:rPr>
        <w:t>.</w:t>
      </w:r>
      <w:r w:rsidR="0059170B">
        <w:rPr>
          <w:sz w:val="24"/>
          <w:szCs w:val="24"/>
        </w:rPr>
        <w:t xml:space="preserve"> Тема индустрии в современных реалиях будет приветствоваться. </w:t>
      </w:r>
    </w:p>
    <w:p w:rsidR="00427042" w:rsidRDefault="008F6CC9" w:rsidP="00B105C0">
      <w:pPr>
        <w:pStyle w:val="MyWorks0"/>
        <w:jc w:val="both"/>
        <w:rPr>
          <w:sz w:val="24"/>
          <w:szCs w:val="24"/>
        </w:rPr>
      </w:pPr>
      <w:r w:rsidRPr="00A907EE">
        <w:rPr>
          <w:b/>
          <w:sz w:val="24"/>
          <w:szCs w:val="24"/>
        </w:rPr>
        <w:t xml:space="preserve">Художникам будут предоставлены </w:t>
      </w:r>
      <w:r w:rsidR="00112085">
        <w:rPr>
          <w:b/>
          <w:sz w:val="24"/>
          <w:szCs w:val="24"/>
        </w:rPr>
        <w:t xml:space="preserve">все необходимые материалы и инструменты для работы с горячей эмалью (медные листы, соответствующие створу печи, краски </w:t>
      </w:r>
      <w:proofErr w:type="spellStart"/>
      <w:r w:rsidR="00112085">
        <w:rPr>
          <w:b/>
          <w:sz w:val="24"/>
          <w:szCs w:val="24"/>
        </w:rPr>
        <w:t>Дулевского</w:t>
      </w:r>
      <w:proofErr w:type="spellEnd"/>
      <w:r w:rsidR="00112085">
        <w:rPr>
          <w:b/>
          <w:sz w:val="24"/>
          <w:szCs w:val="24"/>
        </w:rPr>
        <w:t xml:space="preserve"> красочного и Череповецкого </w:t>
      </w:r>
      <w:proofErr w:type="spellStart"/>
      <w:r w:rsidR="00112085">
        <w:rPr>
          <w:b/>
          <w:sz w:val="24"/>
          <w:szCs w:val="24"/>
        </w:rPr>
        <w:t>эмального</w:t>
      </w:r>
      <w:proofErr w:type="spellEnd"/>
      <w:r w:rsidR="00112085">
        <w:rPr>
          <w:b/>
          <w:sz w:val="24"/>
          <w:szCs w:val="24"/>
        </w:rPr>
        <w:t xml:space="preserve"> завод</w:t>
      </w:r>
      <w:r w:rsidR="003C2D82">
        <w:rPr>
          <w:b/>
          <w:sz w:val="24"/>
          <w:szCs w:val="24"/>
        </w:rPr>
        <w:t>ов</w:t>
      </w:r>
      <w:r w:rsidR="00112085">
        <w:rPr>
          <w:b/>
          <w:sz w:val="24"/>
          <w:szCs w:val="24"/>
        </w:rPr>
        <w:t xml:space="preserve">, гильотина для </w:t>
      </w:r>
      <w:r w:rsidR="0059170B">
        <w:rPr>
          <w:b/>
          <w:sz w:val="24"/>
          <w:szCs w:val="24"/>
        </w:rPr>
        <w:t>резки</w:t>
      </w:r>
      <w:r w:rsidR="00112085">
        <w:rPr>
          <w:b/>
          <w:sz w:val="24"/>
          <w:szCs w:val="24"/>
        </w:rPr>
        <w:t xml:space="preserve"> металла, прочие инструменты и приспособления)</w:t>
      </w:r>
      <w:r w:rsidRPr="00A907EE">
        <w:rPr>
          <w:b/>
          <w:sz w:val="24"/>
          <w:szCs w:val="24"/>
        </w:rPr>
        <w:t>.</w:t>
      </w:r>
      <w:r w:rsidR="00B105C0" w:rsidRPr="00A907EE">
        <w:rPr>
          <w:sz w:val="24"/>
          <w:szCs w:val="24"/>
        </w:rPr>
        <w:t xml:space="preserve"> </w:t>
      </w:r>
    </w:p>
    <w:p w:rsidR="008F6CC9" w:rsidRDefault="00427042" w:rsidP="00B105C0">
      <w:pPr>
        <w:pStyle w:val="MyWorks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Размеры печей: </w:t>
      </w:r>
      <w:r w:rsidR="00975D9D">
        <w:rPr>
          <w:sz w:val="24"/>
          <w:szCs w:val="24"/>
        </w:rPr>
        <w:t>38х48х14</w:t>
      </w:r>
      <w:r>
        <w:rPr>
          <w:sz w:val="24"/>
          <w:szCs w:val="24"/>
        </w:rPr>
        <w:t>, 25х30х30</w:t>
      </w:r>
      <w:r w:rsidR="00975D9D">
        <w:rPr>
          <w:sz w:val="24"/>
          <w:szCs w:val="24"/>
        </w:rPr>
        <w:t>, 20х25х20</w:t>
      </w:r>
      <w:r>
        <w:rPr>
          <w:sz w:val="24"/>
          <w:szCs w:val="24"/>
        </w:rPr>
        <w:t xml:space="preserve">. </w:t>
      </w:r>
    </w:p>
    <w:p w:rsidR="00427042" w:rsidRPr="00A907EE" w:rsidRDefault="00427042" w:rsidP="00B105C0">
      <w:pPr>
        <w:pStyle w:val="MyWorks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мастерской – 400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</w:p>
    <w:bookmarkEnd w:id="0"/>
    <w:p w:rsidR="00427042" w:rsidRDefault="00427042" w:rsidP="00FB00C0">
      <w:pPr>
        <w:pStyle w:val="MyWorks0"/>
        <w:spacing w:line="360" w:lineRule="auto"/>
        <w:ind w:firstLine="0"/>
        <w:jc w:val="center"/>
        <w:rPr>
          <w:sz w:val="24"/>
          <w:szCs w:val="24"/>
        </w:rPr>
      </w:pPr>
    </w:p>
    <w:p w:rsidR="00427042" w:rsidRDefault="00427042" w:rsidP="00FB00C0">
      <w:pPr>
        <w:pStyle w:val="MyWorks0"/>
        <w:spacing w:line="360" w:lineRule="auto"/>
        <w:ind w:firstLine="0"/>
        <w:jc w:val="center"/>
        <w:rPr>
          <w:sz w:val="24"/>
          <w:szCs w:val="24"/>
        </w:rPr>
      </w:pPr>
    </w:p>
    <w:p w:rsidR="0050428A" w:rsidRPr="00A907EE" w:rsidRDefault="0050428A" w:rsidP="00FB00C0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Обязательства сторон</w:t>
      </w:r>
    </w:p>
    <w:p w:rsidR="0050428A" w:rsidRPr="00427042" w:rsidRDefault="0050428A" w:rsidP="0021288A">
      <w:pPr>
        <w:pStyle w:val="MyWorks0"/>
        <w:rPr>
          <w:b/>
          <w:sz w:val="24"/>
          <w:szCs w:val="24"/>
        </w:rPr>
      </w:pPr>
      <w:r w:rsidRPr="00427042">
        <w:rPr>
          <w:b/>
          <w:sz w:val="24"/>
          <w:szCs w:val="24"/>
        </w:rPr>
        <w:t>1. Обязательства организаторов:</w:t>
      </w:r>
    </w:p>
    <w:p w:rsidR="00427042" w:rsidRDefault="00427042" w:rsidP="003C2D82">
      <w:pPr>
        <w:pStyle w:val="MyWorks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оборудованное место работы в мастерской с предоставлением инструментов и расходных материалов в количестве необходимом для творческой работы. </w:t>
      </w:r>
    </w:p>
    <w:p w:rsidR="00427042" w:rsidRDefault="00427042" w:rsidP="003C2D82">
      <w:pPr>
        <w:pStyle w:val="MyWorks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материалы для оформления созданных произведений.</w:t>
      </w:r>
    </w:p>
    <w:p w:rsidR="00427042" w:rsidRDefault="00427042" w:rsidP="003C2D82">
      <w:pPr>
        <w:pStyle w:val="MyWorks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созданные произведения в проект художественной эмали и экспонировать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 w:rsidR="00A47BAD">
        <w:rPr>
          <w:sz w:val="24"/>
          <w:szCs w:val="24"/>
        </w:rPr>
        <w:t>Всероссийской</w:t>
      </w:r>
      <w:proofErr w:type="gramEnd"/>
      <w:r w:rsidR="00A47BAD">
        <w:rPr>
          <w:sz w:val="24"/>
          <w:szCs w:val="24"/>
        </w:rPr>
        <w:t xml:space="preserve"> художественной выставки «Территория»</w:t>
      </w:r>
      <w:r>
        <w:rPr>
          <w:sz w:val="24"/>
          <w:szCs w:val="24"/>
        </w:rPr>
        <w:t>.</w:t>
      </w:r>
    </w:p>
    <w:p w:rsidR="00427042" w:rsidRDefault="00427042" w:rsidP="003C2D82">
      <w:pPr>
        <w:pStyle w:val="MyWorks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проект в альбоме-каталоге </w:t>
      </w:r>
      <w:r w:rsidR="00A47BAD">
        <w:rPr>
          <w:sz w:val="24"/>
          <w:szCs w:val="24"/>
        </w:rPr>
        <w:t>Всероссийской художественной выставки «Территория»</w:t>
      </w:r>
      <w:r>
        <w:rPr>
          <w:sz w:val="24"/>
          <w:szCs w:val="24"/>
        </w:rPr>
        <w:t>.</w:t>
      </w:r>
    </w:p>
    <w:p w:rsidR="0050428A" w:rsidRPr="00A907EE" w:rsidRDefault="0050428A" w:rsidP="0021288A">
      <w:pPr>
        <w:pStyle w:val="MyWorks0"/>
        <w:ind w:firstLine="0"/>
        <w:rPr>
          <w:sz w:val="24"/>
          <w:szCs w:val="24"/>
        </w:rPr>
      </w:pPr>
    </w:p>
    <w:p w:rsidR="0050428A" w:rsidRPr="00427042" w:rsidRDefault="0050428A" w:rsidP="0021288A">
      <w:pPr>
        <w:pStyle w:val="MyWorks0"/>
        <w:rPr>
          <w:b/>
          <w:sz w:val="24"/>
          <w:szCs w:val="24"/>
        </w:rPr>
      </w:pPr>
      <w:r w:rsidRPr="00427042">
        <w:rPr>
          <w:b/>
          <w:sz w:val="24"/>
          <w:szCs w:val="24"/>
        </w:rPr>
        <w:t>2. Обязательства участников:</w:t>
      </w:r>
    </w:p>
    <w:p w:rsidR="0050428A" w:rsidRPr="00A907EE" w:rsidRDefault="003C2D82" w:rsidP="003C2D82">
      <w:pPr>
        <w:pStyle w:val="MyWorks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0428A" w:rsidRPr="00A907EE">
        <w:rPr>
          <w:sz w:val="24"/>
          <w:szCs w:val="24"/>
        </w:rPr>
        <w:t>частник, получивший официальное приглашение организаторов</w:t>
      </w:r>
      <w:r>
        <w:rPr>
          <w:sz w:val="24"/>
          <w:szCs w:val="24"/>
        </w:rPr>
        <w:t>, после рассмотрения и утверждения его заявки</w:t>
      </w:r>
      <w:r w:rsidR="0050428A" w:rsidRPr="00A907EE">
        <w:rPr>
          <w:sz w:val="24"/>
          <w:szCs w:val="24"/>
        </w:rPr>
        <w:t>, долже</w:t>
      </w:r>
      <w:r w:rsidR="002E5E52" w:rsidRPr="00A907EE">
        <w:rPr>
          <w:sz w:val="24"/>
          <w:szCs w:val="24"/>
        </w:rPr>
        <w:t>н подтвердить свое участие в</w:t>
      </w:r>
      <w:r>
        <w:rPr>
          <w:sz w:val="24"/>
          <w:szCs w:val="24"/>
        </w:rPr>
        <w:t>о</w:t>
      </w:r>
      <w:r w:rsidR="002E5E52" w:rsidRPr="00A90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Всероссийском симпозиуме по горячей эмали, проводимом в Новокузнецке с </w:t>
      </w:r>
      <w:r w:rsidR="00057E88">
        <w:rPr>
          <w:sz w:val="24"/>
          <w:szCs w:val="24"/>
        </w:rPr>
        <w:t>25</w:t>
      </w:r>
      <w:r w:rsidR="00A47BAD">
        <w:rPr>
          <w:sz w:val="24"/>
          <w:szCs w:val="24"/>
        </w:rPr>
        <w:t xml:space="preserve"> июля</w:t>
      </w:r>
      <w:r w:rsidR="00057E88">
        <w:rPr>
          <w:sz w:val="24"/>
          <w:szCs w:val="24"/>
        </w:rPr>
        <w:t xml:space="preserve"> по 8 августа</w:t>
      </w:r>
      <w:r w:rsidR="00A47BAD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 xml:space="preserve">. </w:t>
      </w:r>
    </w:p>
    <w:p w:rsidR="0050428A" w:rsidRPr="00A907EE" w:rsidRDefault="003C2D82" w:rsidP="003C2D82">
      <w:pPr>
        <w:pStyle w:val="MyWorks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50428A" w:rsidRPr="00A907EE">
        <w:rPr>
          <w:sz w:val="24"/>
          <w:szCs w:val="24"/>
        </w:rPr>
        <w:t>езво</w:t>
      </w:r>
      <w:r w:rsidR="00781FB3" w:rsidRPr="00A907EE">
        <w:rPr>
          <w:sz w:val="24"/>
          <w:szCs w:val="24"/>
        </w:rPr>
        <w:t xml:space="preserve">змездно передать в </w:t>
      </w:r>
      <w:r w:rsidR="00302BC8">
        <w:rPr>
          <w:sz w:val="24"/>
          <w:szCs w:val="24"/>
        </w:rPr>
        <w:t>дар</w:t>
      </w:r>
      <w:r w:rsidR="00CE61D9" w:rsidRPr="00A907EE">
        <w:rPr>
          <w:sz w:val="24"/>
          <w:szCs w:val="24"/>
        </w:rPr>
        <w:t xml:space="preserve"> </w:t>
      </w:r>
      <w:r>
        <w:rPr>
          <w:sz w:val="24"/>
          <w:szCs w:val="24"/>
        </w:rPr>
        <w:t>Сибирско</w:t>
      </w:r>
      <w:r w:rsidR="00302BC8">
        <w:rPr>
          <w:sz w:val="24"/>
          <w:szCs w:val="24"/>
        </w:rPr>
        <w:t>му</w:t>
      </w:r>
      <w:r>
        <w:rPr>
          <w:sz w:val="24"/>
          <w:szCs w:val="24"/>
        </w:rPr>
        <w:t xml:space="preserve"> центр</w:t>
      </w:r>
      <w:r w:rsidR="00302BC8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A47BAD">
        <w:rPr>
          <w:sz w:val="24"/>
          <w:szCs w:val="24"/>
        </w:rPr>
        <w:t>горячей эмали</w:t>
      </w:r>
      <w:r w:rsidR="00CE61D9" w:rsidRPr="00A907EE">
        <w:rPr>
          <w:sz w:val="24"/>
          <w:szCs w:val="24"/>
        </w:rPr>
        <w:t xml:space="preserve"> </w:t>
      </w:r>
      <w:r w:rsidR="00975D9D">
        <w:rPr>
          <w:sz w:val="24"/>
          <w:szCs w:val="24"/>
        </w:rPr>
        <w:t>1 созданное</w:t>
      </w:r>
      <w:r w:rsidR="0050428A" w:rsidRPr="00A907EE">
        <w:rPr>
          <w:sz w:val="24"/>
          <w:szCs w:val="24"/>
        </w:rPr>
        <w:t xml:space="preserve"> на симпозиуме </w:t>
      </w:r>
      <w:r>
        <w:rPr>
          <w:sz w:val="24"/>
          <w:szCs w:val="24"/>
        </w:rPr>
        <w:t>произведени</w:t>
      </w:r>
      <w:r w:rsidR="00975D9D">
        <w:rPr>
          <w:sz w:val="24"/>
          <w:szCs w:val="24"/>
        </w:rPr>
        <w:t>е</w:t>
      </w:r>
      <w:r w:rsidR="0050428A" w:rsidRPr="00A907EE">
        <w:rPr>
          <w:sz w:val="24"/>
          <w:szCs w:val="24"/>
        </w:rPr>
        <w:t xml:space="preserve"> и тем самым пе</w:t>
      </w:r>
      <w:r w:rsidR="00D339E7" w:rsidRPr="00A907EE">
        <w:rPr>
          <w:sz w:val="24"/>
          <w:szCs w:val="24"/>
        </w:rPr>
        <w:t xml:space="preserve">редать </w:t>
      </w:r>
      <w:r w:rsidR="003A355D" w:rsidRPr="00A907EE">
        <w:rPr>
          <w:sz w:val="24"/>
          <w:szCs w:val="24"/>
        </w:rPr>
        <w:t>исключительные</w:t>
      </w:r>
      <w:r w:rsidR="00D339E7" w:rsidRPr="00A907EE">
        <w:rPr>
          <w:sz w:val="24"/>
          <w:szCs w:val="24"/>
        </w:rPr>
        <w:t xml:space="preserve"> права </w:t>
      </w:r>
      <w:r w:rsidR="0050428A" w:rsidRPr="00A907EE">
        <w:rPr>
          <w:sz w:val="24"/>
          <w:szCs w:val="24"/>
        </w:rPr>
        <w:t xml:space="preserve">на дальнейшее использование, воспроизведение и публикацию этих </w:t>
      </w:r>
      <w:r>
        <w:rPr>
          <w:sz w:val="24"/>
          <w:szCs w:val="24"/>
        </w:rPr>
        <w:t>произведений, подписать соответствующее соглашение</w:t>
      </w:r>
      <w:r w:rsidR="0059170B">
        <w:rPr>
          <w:sz w:val="24"/>
          <w:szCs w:val="24"/>
        </w:rPr>
        <w:t xml:space="preserve"> при передаче произведения в дар</w:t>
      </w:r>
      <w:r>
        <w:rPr>
          <w:sz w:val="24"/>
          <w:szCs w:val="24"/>
        </w:rPr>
        <w:t>.</w:t>
      </w:r>
    </w:p>
    <w:p w:rsidR="00471673" w:rsidRPr="00A907EE" w:rsidRDefault="003C2D82" w:rsidP="003C2D82">
      <w:pPr>
        <w:pStyle w:val="MyWorks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0428A" w:rsidRPr="00A907EE">
        <w:rPr>
          <w:sz w:val="24"/>
          <w:szCs w:val="24"/>
        </w:rPr>
        <w:t>редоставить для публика</w:t>
      </w:r>
      <w:r w:rsidR="000B4123" w:rsidRPr="00A907EE">
        <w:rPr>
          <w:sz w:val="24"/>
          <w:szCs w:val="24"/>
        </w:rPr>
        <w:t>ции на веб</w:t>
      </w:r>
      <w:r w:rsidR="008912FE">
        <w:rPr>
          <w:sz w:val="24"/>
          <w:szCs w:val="24"/>
        </w:rPr>
        <w:t>-</w:t>
      </w:r>
      <w:r w:rsidR="000B4123" w:rsidRPr="00A907EE">
        <w:rPr>
          <w:sz w:val="24"/>
          <w:szCs w:val="24"/>
        </w:rPr>
        <w:t xml:space="preserve">сайтах, в каталогах, </w:t>
      </w:r>
      <w:r w:rsidR="0050428A" w:rsidRPr="00A907EE">
        <w:rPr>
          <w:sz w:val="24"/>
          <w:szCs w:val="24"/>
        </w:rPr>
        <w:t>презентациях и других информационно</w:t>
      </w:r>
      <w:r w:rsidR="008912FE">
        <w:rPr>
          <w:sz w:val="24"/>
          <w:szCs w:val="24"/>
        </w:rPr>
        <w:t>-</w:t>
      </w:r>
      <w:r w:rsidR="0050428A" w:rsidRPr="00A907EE">
        <w:rPr>
          <w:sz w:val="24"/>
          <w:szCs w:val="24"/>
        </w:rPr>
        <w:t xml:space="preserve">рекламных материалах </w:t>
      </w:r>
      <w:r w:rsidR="000B4123" w:rsidRPr="00A907EE">
        <w:rPr>
          <w:sz w:val="24"/>
          <w:szCs w:val="24"/>
        </w:rPr>
        <w:t>сведения</w:t>
      </w:r>
      <w:r w:rsidR="00F66FBE" w:rsidRPr="00A907EE">
        <w:rPr>
          <w:sz w:val="24"/>
          <w:szCs w:val="24"/>
        </w:rPr>
        <w:t xml:space="preserve"> о себе</w:t>
      </w:r>
      <w:r w:rsidR="006A43AA" w:rsidRPr="00A907EE">
        <w:rPr>
          <w:sz w:val="24"/>
          <w:szCs w:val="24"/>
        </w:rPr>
        <w:t xml:space="preserve"> (анкета</w:t>
      </w:r>
      <w:r w:rsidR="008912FE">
        <w:rPr>
          <w:sz w:val="24"/>
          <w:szCs w:val="24"/>
        </w:rPr>
        <w:t>-</w:t>
      </w:r>
      <w:r w:rsidR="006A43AA" w:rsidRPr="00A907EE">
        <w:rPr>
          <w:sz w:val="24"/>
          <w:szCs w:val="24"/>
        </w:rPr>
        <w:t>заявка)</w:t>
      </w:r>
      <w:r>
        <w:rPr>
          <w:sz w:val="24"/>
          <w:szCs w:val="24"/>
        </w:rPr>
        <w:t>.</w:t>
      </w:r>
    </w:p>
    <w:p w:rsidR="00471673" w:rsidRPr="00A907EE" w:rsidRDefault="003C2D82" w:rsidP="003C2D82">
      <w:pPr>
        <w:pStyle w:val="MyWorks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71673" w:rsidRPr="00A907EE">
        <w:rPr>
          <w:sz w:val="24"/>
          <w:szCs w:val="24"/>
        </w:rPr>
        <w:t xml:space="preserve">меть в наличии инструменты </w:t>
      </w:r>
      <w:r>
        <w:rPr>
          <w:sz w:val="24"/>
          <w:szCs w:val="24"/>
        </w:rPr>
        <w:t>для индивидуальной работы (кисти и пр.).</w:t>
      </w:r>
    </w:p>
    <w:p w:rsidR="00F02904" w:rsidRDefault="003C2D82" w:rsidP="003C2D82">
      <w:pPr>
        <w:pStyle w:val="MyWorks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0428A" w:rsidRPr="00A907EE">
        <w:rPr>
          <w:sz w:val="24"/>
          <w:szCs w:val="24"/>
        </w:rPr>
        <w:t>рин</w:t>
      </w:r>
      <w:r w:rsidR="00817180" w:rsidRPr="00A907EE">
        <w:rPr>
          <w:sz w:val="24"/>
          <w:szCs w:val="24"/>
        </w:rPr>
        <w:t xml:space="preserve">ять личное участие в </w:t>
      </w:r>
      <w:r>
        <w:rPr>
          <w:sz w:val="24"/>
          <w:szCs w:val="24"/>
        </w:rPr>
        <w:t>творческой встрече</w:t>
      </w:r>
      <w:r w:rsidR="0050428A" w:rsidRPr="00A907EE">
        <w:rPr>
          <w:sz w:val="24"/>
          <w:szCs w:val="24"/>
        </w:rPr>
        <w:t>, организуем</w:t>
      </w:r>
      <w:r>
        <w:rPr>
          <w:sz w:val="24"/>
          <w:szCs w:val="24"/>
        </w:rPr>
        <w:t>ой</w:t>
      </w:r>
      <w:r w:rsidR="0050428A" w:rsidRPr="00A907EE">
        <w:rPr>
          <w:sz w:val="24"/>
          <w:szCs w:val="24"/>
        </w:rPr>
        <w:t xml:space="preserve"> в рамках программы </w:t>
      </w:r>
      <w:r w:rsidR="00100E03" w:rsidRPr="00A907EE">
        <w:rPr>
          <w:sz w:val="24"/>
          <w:szCs w:val="24"/>
        </w:rPr>
        <w:t>симпозиума</w:t>
      </w:r>
      <w:r>
        <w:rPr>
          <w:sz w:val="24"/>
          <w:szCs w:val="24"/>
        </w:rPr>
        <w:t xml:space="preserve"> в День открытых дверей.</w:t>
      </w:r>
    </w:p>
    <w:p w:rsidR="00B65E3D" w:rsidRPr="00D2577A" w:rsidRDefault="003C2D82" w:rsidP="003C2D82">
      <w:pPr>
        <w:numPr>
          <w:ilvl w:val="0"/>
          <w:numId w:val="3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65E3D" w:rsidRPr="00D2577A">
        <w:rPr>
          <w:sz w:val="24"/>
          <w:szCs w:val="24"/>
        </w:rPr>
        <w:t xml:space="preserve">азрешить обработку своих персональных данных в соответствии с п. 4 ст. 9 Федерального закона от 27.07.2006 г. №152-ФЗ «О персональных данных» (с целью подготовки информации для каталога работ участников </w:t>
      </w:r>
      <w:r>
        <w:rPr>
          <w:sz w:val="24"/>
          <w:szCs w:val="24"/>
        </w:rPr>
        <w:t>Всероссийского симпозиума по горячей эмали).</w:t>
      </w:r>
    </w:p>
    <w:p w:rsidR="009A7C6C" w:rsidRDefault="009A7C6C" w:rsidP="00434704">
      <w:pPr>
        <w:pStyle w:val="MyWorks0"/>
        <w:ind w:firstLine="0"/>
        <w:rPr>
          <w:sz w:val="24"/>
          <w:szCs w:val="24"/>
        </w:rPr>
      </w:pPr>
    </w:p>
    <w:p w:rsidR="00A37637" w:rsidRPr="00A907EE" w:rsidRDefault="00A37637" w:rsidP="00434704">
      <w:pPr>
        <w:pStyle w:val="MyWorks0"/>
        <w:ind w:firstLine="0"/>
        <w:rPr>
          <w:sz w:val="24"/>
          <w:szCs w:val="24"/>
        </w:rPr>
      </w:pPr>
    </w:p>
    <w:p w:rsidR="0050428A" w:rsidRPr="00A907EE" w:rsidRDefault="0050428A" w:rsidP="00A37637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Особые условия</w:t>
      </w:r>
    </w:p>
    <w:p w:rsidR="0050428A" w:rsidRPr="00A907EE" w:rsidRDefault="001F2ABE" w:rsidP="0021288A">
      <w:pPr>
        <w:pStyle w:val="MyWorks0"/>
        <w:jc w:val="both"/>
        <w:rPr>
          <w:sz w:val="24"/>
          <w:szCs w:val="24"/>
        </w:rPr>
      </w:pPr>
      <w:r w:rsidRPr="00A907EE">
        <w:rPr>
          <w:sz w:val="24"/>
          <w:szCs w:val="24"/>
        </w:rPr>
        <w:t>У</w:t>
      </w:r>
      <w:r w:rsidR="0050428A" w:rsidRPr="00A907EE">
        <w:rPr>
          <w:sz w:val="24"/>
          <w:szCs w:val="24"/>
        </w:rPr>
        <w:t>частник не вправе требовать какой</w:t>
      </w:r>
      <w:r w:rsidR="008912FE">
        <w:rPr>
          <w:sz w:val="24"/>
          <w:szCs w:val="24"/>
        </w:rPr>
        <w:t>-</w:t>
      </w:r>
      <w:r w:rsidR="0050428A" w:rsidRPr="00A907EE">
        <w:rPr>
          <w:sz w:val="24"/>
          <w:szCs w:val="24"/>
        </w:rPr>
        <w:t>либо компенсации или вознаграждения за участие в выставке и мероприятиях, организуемых по программе</w:t>
      </w:r>
      <w:r w:rsidR="008F2938" w:rsidRPr="00A907EE">
        <w:rPr>
          <w:sz w:val="24"/>
          <w:szCs w:val="24"/>
        </w:rPr>
        <w:t xml:space="preserve"> симпозиума</w:t>
      </w:r>
      <w:r w:rsidR="0050428A" w:rsidRPr="00A907EE">
        <w:rPr>
          <w:sz w:val="24"/>
          <w:szCs w:val="24"/>
        </w:rPr>
        <w:t>, а также за экспозицию своих работ и/или за использование в каталогах, на сайтах и в информационно</w:t>
      </w:r>
      <w:r w:rsidR="008912FE">
        <w:rPr>
          <w:sz w:val="24"/>
          <w:szCs w:val="24"/>
        </w:rPr>
        <w:t>-</w:t>
      </w:r>
      <w:r w:rsidR="0050428A" w:rsidRPr="00A907EE">
        <w:rPr>
          <w:sz w:val="24"/>
          <w:szCs w:val="24"/>
        </w:rPr>
        <w:t xml:space="preserve">рекламных материалах </w:t>
      </w:r>
      <w:r w:rsidR="003C2D82">
        <w:rPr>
          <w:sz w:val="24"/>
          <w:szCs w:val="24"/>
        </w:rPr>
        <w:t>Всероссийского симпозиума по горячей эмали</w:t>
      </w:r>
      <w:r w:rsidR="0050428A" w:rsidRPr="00A907EE">
        <w:rPr>
          <w:sz w:val="24"/>
          <w:szCs w:val="24"/>
        </w:rPr>
        <w:t>.</w:t>
      </w:r>
    </w:p>
    <w:p w:rsidR="00BA0C0E" w:rsidRDefault="00BA0C0E" w:rsidP="0021288A">
      <w:pPr>
        <w:pStyle w:val="MyWorks0"/>
        <w:rPr>
          <w:sz w:val="24"/>
          <w:szCs w:val="24"/>
        </w:rPr>
      </w:pPr>
    </w:p>
    <w:p w:rsidR="003C2D82" w:rsidRPr="00A907EE" w:rsidRDefault="003C2D82" w:rsidP="0021288A">
      <w:pPr>
        <w:pStyle w:val="MyWorks0"/>
        <w:rPr>
          <w:sz w:val="24"/>
          <w:szCs w:val="24"/>
        </w:rPr>
      </w:pPr>
    </w:p>
    <w:p w:rsidR="007D4E85" w:rsidRPr="00A907EE" w:rsidRDefault="007D4E85" w:rsidP="0021288A">
      <w:pPr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Информационн</w:t>
      </w:r>
      <w:r w:rsidR="00903F65" w:rsidRPr="00A907EE">
        <w:rPr>
          <w:b/>
          <w:sz w:val="24"/>
          <w:szCs w:val="24"/>
        </w:rPr>
        <w:t>ое</w:t>
      </w:r>
      <w:r w:rsidRPr="00A907EE">
        <w:rPr>
          <w:b/>
          <w:sz w:val="24"/>
          <w:szCs w:val="24"/>
        </w:rPr>
        <w:t xml:space="preserve"> </w:t>
      </w:r>
      <w:r w:rsidR="00903F65" w:rsidRPr="00A907EE">
        <w:rPr>
          <w:b/>
          <w:sz w:val="24"/>
          <w:szCs w:val="24"/>
        </w:rPr>
        <w:t>обеспечение</w:t>
      </w:r>
    </w:p>
    <w:p w:rsidR="007D4E85" w:rsidRPr="00A907EE" w:rsidRDefault="000B4123" w:rsidP="0021288A">
      <w:pPr>
        <w:ind w:firstLine="720"/>
        <w:jc w:val="both"/>
        <w:rPr>
          <w:sz w:val="24"/>
          <w:szCs w:val="24"/>
        </w:rPr>
      </w:pPr>
      <w:r w:rsidRPr="00A907EE">
        <w:rPr>
          <w:sz w:val="24"/>
          <w:szCs w:val="24"/>
        </w:rPr>
        <w:t xml:space="preserve">Все сведения о мероприятии будут публиковаться </w:t>
      </w:r>
      <w:r w:rsidR="007D4E85" w:rsidRPr="00A907EE">
        <w:rPr>
          <w:sz w:val="24"/>
          <w:szCs w:val="24"/>
        </w:rPr>
        <w:t xml:space="preserve">на </w:t>
      </w:r>
      <w:r w:rsidR="003C2D82">
        <w:rPr>
          <w:sz w:val="24"/>
          <w:szCs w:val="24"/>
        </w:rPr>
        <w:t xml:space="preserve">ресурсах Новокузнецкого городского отделение ВТОО «СХР», </w:t>
      </w:r>
      <w:r w:rsidR="00A47BAD">
        <w:rPr>
          <w:sz w:val="24"/>
          <w:szCs w:val="24"/>
        </w:rPr>
        <w:t>МАУ «МКДК Центрального района» и</w:t>
      </w:r>
      <w:r w:rsidR="003C2D82">
        <w:rPr>
          <w:sz w:val="24"/>
          <w:szCs w:val="24"/>
        </w:rPr>
        <w:t xml:space="preserve"> на других сайтах в открытом доступе</w:t>
      </w:r>
      <w:r w:rsidRPr="00A907EE">
        <w:rPr>
          <w:sz w:val="24"/>
          <w:szCs w:val="24"/>
        </w:rPr>
        <w:t>.</w:t>
      </w:r>
    </w:p>
    <w:p w:rsidR="00A37637" w:rsidRDefault="00A37637" w:rsidP="003C2D82">
      <w:pPr>
        <w:pStyle w:val="MyWorks0"/>
        <w:ind w:firstLine="0"/>
        <w:rPr>
          <w:b/>
          <w:sz w:val="24"/>
          <w:szCs w:val="24"/>
        </w:rPr>
      </w:pPr>
    </w:p>
    <w:p w:rsidR="00975D9D" w:rsidRPr="00A907EE" w:rsidRDefault="00975D9D" w:rsidP="003C2D82">
      <w:pPr>
        <w:pStyle w:val="MyWorks0"/>
        <w:ind w:firstLine="0"/>
        <w:rPr>
          <w:b/>
          <w:sz w:val="24"/>
          <w:szCs w:val="24"/>
        </w:rPr>
      </w:pPr>
    </w:p>
    <w:p w:rsidR="0050428A" w:rsidRPr="00A907EE" w:rsidRDefault="0050428A" w:rsidP="00A37637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Организаторы симпозиума</w:t>
      </w:r>
    </w:p>
    <w:p w:rsidR="0050428A" w:rsidRDefault="0050428A" w:rsidP="003C2D82">
      <w:pPr>
        <w:pStyle w:val="MyWorks0"/>
        <w:numPr>
          <w:ilvl w:val="0"/>
          <w:numId w:val="5"/>
        </w:numPr>
        <w:rPr>
          <w:sz w:val="24"/>
          <w:szCs w:val="24"/>
        </w:rPr>
      </w:pPr>
      <w:r w:rsidRPr="00A907EE">
        <w:rPr>
          <w:sz w:val="24"/>
          <w:szCs w:val="24"/>
        </w:rPr>
        <w:lastRenderedPageBreak/>
        <w:t>Министерств</w:t>
      </w:r>
      <w:r w:rsidR="00690FF1" w:rsidRPr="00A907EE">
        <w:rPr>
          <w:sz w:val="24"/>
          <w:szCs w:val="24"/>
        </w:rPr>
        <w:t>о культуры</w:t>
      </w:r>
      <w:r w:rsidR="003C2D82">
        <w:rPr>
          <w:sz w:val="24"/>
          <w:szCs w:val="24"/>
        </w:rPr>
        <w:t xml:space="preserve"> и национальной политики Кузбасса</w:t>
      </w:r>
      <w:r w:rsidR="000B4123" w:rsidRPr="00A907EE">
        <w:rPr>
          <w:sz w:val="24"/>
          <w:szCs w:val="24"/>
        </w:rPr>
        <w:t>;</w:t>
      </w:r>
    </w:p>
    <w:p w:rsidR="003C2D82" w:rsidRDefault="003C2D82" w:rsidP="003C2D82">
      <w:pPr>
        <w:pStyle w:val="MyWorks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Новокузнецкое городское отделение ВТОО «СХР»;</w:t>
      </w:r>
    </w:p>
    <w:p w:rsidR="003C2D82" w:rsidRDefault="00A47BAD" w:rsidP="003C2D82">
      <w:pPr>
        <w:pStyle w:val="MyWorks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МАУ «МКДК Центрального района»</w:t>
      </w:r>
    </w:p>
    <w:p w:rsidR="005B5DB3" w:rsidRPr="00A907EE" w:rsidRDefault="005B5DB3" w:rsidP="003C2D82">
      <w:pPr>
        <w:pStyle w:val="MyWorks0"/>
        <w:numPr>
          <w:ilvl w:val="0"/>
          <w:numId w:val="5"/>
        </w:numPr>
        <w:rPr>
          <w:sz w:val="24"/>
          <w:szCs w:val="24"/>
        </w:rPr>
      </w:pPr>
      <w:r w:rsidRPr="00A907EE">
        <w:rPr>
          <w:sz w:val="24"/>
          <w:szCs w:val="24"/>
        </w:rPr>
        <w:t>Всероссийская твор</w:t>
      </w:r>
      <w:r w:rsidR="00C074AC" w:rsidRPr="00A907EE">
        <w:rPr>
          <w:sz w:val="24"/>
          <w:szCs w:val="24"/>
        </w:rPr>
        <w:t>ческая общественная организация</w:t>
      </w:r>
      <w:r w:rsidRPr="00A907EE">
        <w:rPr>
          <w:sz w:val="24"/>
          <w:szCs w:val="24"/>
        </w:rPr>
        <w:t xml:space="preserve"> «Союз художников России».</w:t>
      </w:r>
    </w:p>
    <w:p w:rsidR="00806728" w:rsidRPr="00A907EE" w:rsidRDefault="00806728" w:rsidP="00753CC1">
      <w:pPr>
        <w:pStyle w:val="MyWorks0"/>
        <w:ind w:firstLine="0"/>
        <w:rPr>
          <w:b/>
          <w:sz w:val="24"/>
          <w:szCs w:val="24"/>
        </w:rPr>
      </w:pPr>
    </w:p>
    <w:p w:rsidR="007E311C" w:rsidRPr="00A907EE" w:rsidRDefault="007E311C" w:rsidP="00A37637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Куратор</w:t>
      </w:r>
      <w:r w:rsidR="00FB4B8C" w:rsidRPr="00A907EE">
        <w:rPr>
          <w:b/>
          <w:sz w:val="24"/>
          <w:szCs w:val="24"/>
        </w:rPr>
        <w:t>ы</w:t>
      </w:r>
      <w:r w:rsidRPr="00A907EE">
        <w:rPr>
          <w:b/>
          <w:sz w:val="24"/>
          <w:szCs w:val="24"/>
        </w:rPr>
        <w:t xml:space="preserve"> симпозиума</w:t>
      </w:r>
    </w:p>
    <w:p w:rsidR="00FB4B8C" w:rsidRDefault="003C2D82" w:rsidP="00A47BA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Суслов Александр Васильевич </w:t>
      </w:r>
      <w:r w:rsidR="00FB4B8C" w:rsidRPr="00A90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руководитель проекта </w:t>
      </w:r>
      <w:proofErr w:type="spellStart"/>
      <w:r w:rsidR="00A47BAD">
        <w:rPr>
          <w:sz w:val="24"/>
          <w:szCs w:val="24"/>
        </w:rPr>
        <w:t>Всероссйская</w:t>
      </w:r>
      <w:proofErr w:type="spellEnd"/>
      <w:r w:rsidR="00A47BAD">
        <w:rPr>
          <w:sz w:val="24"/>
          <w:szCs w:val="24"/>
        </w:rPr>
        <w:t xml:space="preserve"> художественная выставка «Территория»</w:t>
      </w:r>
      <w:r>
        <w:rPr>
          <w:sz w:val="24"/>
          <w:szCs w:val="24"/>
        </w:rPr>
        <w:t>, председатель НГО ВТОО «СХР», 8-960-907-2686</w:t>
      </w:r>
    </w:p>
    <w:p w:rsidR="003C2D82" w:rsidRDefault="00A47BAD" w:rsidP="0021288A">
      <w:pPr>
        <w:ind w:firstLine="70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Багаутдинов</w:t>
      </w:r>
      <w:proofErr w:type="spellEnd"/>
      <w:r>
        <w:rPr>
          <w:b/>
          <w:sz w:val="24"/>
          <w:szCs w:val="24"/>
        </w:rPr>
        <w:t xml:space="preserve"> Анвар </w:t>
      </w:r>
      <w:proofErr w:type="spellStart"/>
      <w:r>
        <w:rPr>
          <w:b/>
          <w:sz w:val="24"/>
          <w:szCs w:val="24"/>
        </w:rPr>
        <w:t>Ильгизович</w:t>
      </w:r>
      <w:proofErr w:type="spellEnd"/>
      <w:r>
        <w:rPr>
          <w:b/>
          <w:sz w:val="24"/>
          <w:szCs w:val="24"/>
        </w:rPr>
        <w:t xml:space="preserve"> – </w:t>
      </w:r>
      <w:r w:rsidR="0059170B">
        <w:rPr>
          <w:sz w:val="24"/>
          <w:szCs w:val="24"/>
        </w:rPr>
        <w:t>доцент</w:t>
      </w:r>
      <w:r w:rsidRPr="00A47BAD">
        <w:rPr>
          <w:sz w:val="24"/>
          <w:szCs w:val="24"/>
        </w:rPr>
        <w:t xml:space="preserve"> кафедры Санкт-Петербургской Государственной художественно-промышленной академии им. </w:t>
      </w:r>
      <w:proofErr w:type="spellStart"/>
      <w:r w:rsidRPr="00A47BAD">
        <w:rPr>
          <w:sz w:val="24"/>
          <w:szCs w:val="24"/>
        </w:rPr>
        <w:t>Л.А.Штиглица</w:t>
      </w:r>
      <w:proofErr w:type="spellEnd"/>
      <w:r w:rsidR="003C2D82" w:rsidRPr="00A47BAD">
        <w:rPr>
          <w:sz w:val="24"/>
          <w:szCs w:val="24"/>
        </w:rPr>
        <w:t>.</w:t>
      </w:r>
      <w:r w:rsidR="003C2D82">
        <w:rPr>
          <w:sz w:val="24"/>
          <w:szCs w:val="24"/>
        </w:rPr>
        <w:t xml:space="preserve"> </w:t>
      </w:r>
    </w:p>
    <w:p w:rsidR="0059170B" w:rsidRPr="00A907EE" w:rsidRDefault="0059170B" w:rsidP="0021288A">
      <w:pPr>
        <w:ind w:firstLine="708"/>
        <w:jc w:val="both"/>
        <w:rPr>
          <w:b/>
          <w:sz w:val="24"/>
          <w:szCs w:val="24"/>
        </w:rPr>
      </w:pPr>
      <w:r w:rsidRPr="00DF202A">
        <w:rPr>
          <w:b/>
          <w:sz w:val="24"/>
          <w:szCs w:val="24"/>
        </w:rPr>
        <w:t>Александрова Анастасия Алексеевна</w:t>
      </w:r>
      <w:r>
        <w:rPr>
          <w:sz w:val="24"/>
          <w:szCs w:val="24"/>
        </w:rPr>
        <w:t xml:space="preserve"> </w:t>
      </w:r>
      <w:r w:rsidR="00DF202A">
        <w:rPr>
          <w:sz w:val="24"/>
          <w:szCs w:val="24"/>
        </w:rPr>
        <w:t xml:space="preserve">– художник, специалист экспериментальной лаборатории по горячей эмали </w:t>
      </w:r>
      <w:proofErr w:type="spellStart"/>
      <w:r w:rsidR="00DF202A">
        <w:rPr>
          <w:sz w:val="24"/>
          <w:szCs w:val="24"/>
        </w:rPr>
        <w:t>ИИМиТ</w:t>
      </w:r>
      <w:proofErr w:type="spellEnd"/>
      <w:r w:rsidR="00DF202A">
        <w:rPr>
          <w:sz w:val="24"/>
          <w:szCs w:val="24"/>
        </w:rPr>
        <w:t xml:space="preserve"> (Санкт-Петербург)</w:t>
      </w:r>
    </w:p>
    <w:p w:rsidR="00D764FF" w:rsidRDefault="00D764FF" w:rsidP="0021288A">
      <w:pPr>
        <w:pStyle w:val="MyWorks0"/>
        <w:rPr>
          <w:sz w:val="24"/>
          <w:szCs w:val="24"/>
        </w:rPr>
      </w:pPr>
    </w:p>
    <w:p w:rsidR="008C0E1C" w:rsidRPr="00A907EE" w:rsidRDefault="008C0E1C" w:rsidP="00A37637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Координатор симпозиума</w:t>
      </w:r>
    </w:p>
    <w:p w:rsidR="008C0E1C" w:rsidRPr="00A907EE" w:rsidRDefault="003C2D82" w:rsidP="0021288A">
      <w:pPr>
        <w:pStyle w:val="MyWorks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Чепис</w:t>
      </w:r>
      <w:proofErr w:type="spellEnd"/>
      <w:r>
        <w:rPr>
          <w:b/>
          <w:sz w:val="24"/>
          <w:szCs w:val="24"/>
        </w:rPr>
        <w:t xml:space="preserve"> Екатерина Владимировна</w:t>
      </w:r>
      <w:r w:rsidR="008C0E1C" w:rsidRPr="00A907EE">
        <w:rPr>
          <w:sz w:val="24"/>
          <w:szCs w:val="24"/>
        </w:rPr>
        <w:t xml:space="preserve"> </w:t>
      </w:r>
      <w:r w:rsidR="00A37637">
        <w:rPr>
          <w:sz w:val="24"/>
          <w:szCs w:val="24"/>
        </w:rPr>
        <w:t>—</w:t>
      </w:r>
      <w:r w:rsidR="0021288A" w:rsidRPr="00A907EE">
        <w:rPr>
          <w:sz w:val="24"/>
          <w:szCs w:val="24"/>
        </w:rPr>
        <w:t xml:space="preserve"> </w:t>
      </w:r>
      <w:r w:rsidR="00A47BAD">
        <w:rPr>
          <w:sz w:val="24"/>
          <w:szCs w:val="24"/>
        </w:rPr>
        <w:t>координатор проектов</w:t>
      </w:r>
      <w:r>
        <w:rPr>
          <w:sz w:val="24"/>
          <w:szCs w:val="24"/>
        </w:rPr>
        <w:t xml:space="preserve">, </w:t>
      </w:r>
      <w:r w:rsidR="0059170B">
        <w:rPr>
          <w:sz w:val="24"/>
          <w:szCs w:val="24"/>
        </w:rPr>
        <w:t xml:space="preserve">заведующая отделом МАУ «МКДК Центрального района», </w:t>
      </w:r>
      <w:r>
        <w:rPr>
          <w:sz w:val="24"/>
          <w:szCs w:val="24"/>
        </w:rPr>
        <w:t>ответственный секретарь НГО ВТОО «СХР», 8-960-916-3995</w:t>
      </w:r>
    </w:p>
    <w:p w:rsidR="008F2938" w:rsidRDefault="008F2938" w:rsidP="0021288A">
      <w:pPr>
        <w:pStyle w:val="MyWorks0"/>
        <w:jc w:val="both"/>
        <w:rPr>
          <w:sz w:val="24"/>
          <w:szCs w:val="24"/>
        </w:rPr>
      </w:pPr>
    </w:p>
    <w:p w:rsidR="0050428A" w:rsidRPr="00A907EE" w:rsidRDefault="0050428A" w:rsidP="008C5D40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Сроки и условия проведения</w:t>
      </w:r>
    </w:p>
    <w:p w:rsidR="003C2D82" w:rsidRDefault="003C2D82" w:rsidP="0021288A">
      <w:pPr>
        <w:pStyle w:val="MyWorks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для участия во Всероссийском симпозиуме по горячей эмали с </w:t>
      </w:r>
      <w:r w:rsidR="00DF202A">
        <w:rPr>
          <w:sz w:val="24"/>
          <w:szCs w:val="24"/>
        </w:rPr>
        <w:t>3</w:t>
      </w:r>
      <w:bookmarkStart w:id="1" w:name="_GoBack"/>
      <w:bookmarkEnd w:id="1"/>
      <w:r w:rsidR="00A47BAD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A47BAD">
        <w:rPr>
          <w:sz w:val="24"/>
          <w:szCs w:val="24"/>
        </w:rPr>
        <w:t>мая</w:t>
      </w:r>
      <w:r>
        <w:rPr>
          <w:sz w:val="24"/>
          <w:szCs w:val="24"/>
        </w:rPr>
        <w:t xml:space="preserve"> по 1 июля 202</w:t>
      </w:r>
      <w:r w:rsidR="00A47BAD">
        <w:rPr>
          <w:sz w:val="24"/>
          <w:szCs w:val="24"/>
        </w:rPr>
        <w:t>3</w:t>
      </w:r>
      <w:r>
        <w:rPr>
          <w:sz w:val="24"/>
          <w:szCs w:val="24"/>
        </w:rPr>
        <w:t xml:space="preserve"> г. Приложение 1. </w:t>
      </w:r>
    </w:p>
    <w:p w:rsidR="00690FF1" w:rsidRPr="00A907EE" w:rsidRDefault="003C2D82" w:rsidP="0021288A">
      <w:pPr>
        <w:pStyle w:val="MyWorks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симпозиум по горячей эмали </w:t>
      </w:r>
      <w:r w:rsidR="0021288A" w:rsidRPr="00A907EE">
        <w:rPr>
          <w:sz w:val="24"/>
          <w:szCs w:val="24"/>
        </w:rPr>
        <w:t>будет проводиться</w:t>
      </w:r>
      <w:r w:rsidR="0050428A" w:rsidRPr="00A907EE">
        <w:rPr>
          <w:sz w:val="24"/>
          <w:szCs w:val="24"/>
        </w:rPr>
        <w:t xml:space="preserve"> </w:t>
      </w:r>
      <w:r w:rsidR="00477477" w:rsidRPr="00A907EE">
        <w:rPr>
          <w:b/>
          <w:sz w:val="24"/>
          <w:szCs w:val="24"/>
        </w:rPr>
        <w:t xml:space="preserve">с </w:t>
      </w:r>
      <w:r w:rsidR="00DF202A">
        <w:rPr>
          <w:b/>
          <w:sz w:val="24"/>
          <w:szCs w:val="24"/>
        </w:rPr>
        <w:t>28</w:t>
      </w:r>
      <w:r w:rsidR="008C0E1C" w:rsidRPr="00A907EE">
        <w:rPr>
          <w:b/>
          <w:sz w:val="24"/>
          <w:szCs w:val="24"/>
        </w:rPr>
        <w:t xml:space="preserve"> </w:t>
      </w:r>
      <w:r w:rsidR="00A47BAD">
        <w:rPr>
          <w:b/>
          <w:sz w:val="24"/>
          <w:szCs w:val="24"/>
        </w:rPr>
        <w:t>июля</w:t>
      </w:r>
      <w:r w:rsidR="00057E88">
        <w:rPr>
          <w:b/>
          <w:sz w:val="24"/>
          <w:szCs w:val="24"/>
        </w:rPr>
        <w:t xml:space="preserve"> по 8 августа </w:t>
      </w:r>
      <w:r w:rsidR="007811D9" w:rsidRPr="00A907E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A47BAD">
        <w:rPr>
          <w:b/>
          <w:sz w:val="24"/>
          <w:szCs w:val="24"/>
        </w:rPr>
        <w:t>3</w:t>
      </w:r>
      <w:r w:rsidR="0050428A" w:rsidRPr="00A907EE">
        <w:rPr>
          <w:b/>
          <w:sz w:val="24"/>
          <w:szCs w:val="24"/>
        </w:rPr>
        <w:t xml:space="preserve"> года</w:t>
      </w:r>
      <w:r w:rsidR="0050428A" w:rsidRPr="00A907EE">
        <w:rPr>
          <w:sz w:val="24"/>
          <w:szCs w:val="24"/>
        </w:rPr>
        <w:t>.</w:t>
      </w:r>
    </w:p>
    <w:p w:rsidR="00016FCB" w:rsidRPr="00A907EE" w:rsidRDefault="00EF7E72" w:rsidP="0021288A">
      <w:pPr>
        <w:pStyle w:val="MyWorks0"/>
        <w:jc w:val="both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 xml:space="preserve">Заезд участников </w:t>
      </w:r>
      <w:r w:rsidR="008C5D40">
        <w:rPr>
          <w:b/>
          <w:sz w:val="24"/>
          <w:szCs w:val="24"/>
        </w:rPr>
        <w:t>—</w:t>
      </w:r>
      <w:r w:rsidR="008F2938" w:rsidRPr="00A907EE">
        <w:rPr>
          <w:b/>
          <w:sz w:val="24"/>
          <w:szCs w:val="24"/>
        </w:rPr>
        <w:t xml:space="preserve"> </w:t>
      </w:r>
      <w:r w:rsidR="00DF202A">
        <w:rPr>
          <w:b/>
          <w:sz w:val="24"/>
          <w:szCs w:val="24"/>
        </w:rPr>
        <w:t>27-28</w:t>
      </w:r>
      <w:r w:rsidR="003C2D82">
        <w:rPr>
          <w:b/>
          <w:sz w:val="24"/>
          <w:szCs w:val="24"/>
        </w:rPr>
        <w:t xml:space="preserve"> </w:t>
      </w:r>
      <w:r w:rsidR="00A47BAD">
        <w:rPr>
          <w:b/>
          <w:sz w:val="24"/>
          <w:szCs w:val="24"/>
        </w:rPr>
        <w:t>июля</w:t>
      </w:r>
      <w:r w:rsidR="003C2D82">
        <w:rPr>
          <w:b/>
          <w:sz w:val="24"/>
          <w:szCs w:val="24"/>
        </w:rPr>
        <w:t xml:space="preserve"> 202</w:t>
      </w:r>
      <w:r w:rsidR="00A47BAD">
        <w:rPr>
          <w:b/>
          <w:sz w:val="24"/>
          <w:szCs w:val="24"/>
        </w:rPr>
        <w:t>3</w:t>
      </w:r>
      <w:r w:rsidR="008A12A8" w:rsidRPr="00A907EE">
        <w:rPr>
          <w:b/>
          <w:sz w:val="24"/>
          <w:szCs w:val="24"/>
        </w:rPr>
        <w:t xml:space="preserve"> года.</w:t>
      </w:r>
    </w:p>
    <w:p w:rsidR="005A1FF7" w:rsidRPr="00A907EE" w:rsidRDefault="007811D9" w:rsidP="0021288A">
      <w:pPr>
        <w:pStyle w:val="MyWorks0"/>
        <w:jc w:val="both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 xml:space="preserve">Отъезд </w:t>
      </w:r>
      <w:r w:rsidR="008C5D40">
        <w:rPr>
          <w:b/>
          <w:sz w:val="24"/>
          <w:szCs w:val="24"/>
        </w:rPr>
        <w:t>—</w:t>
      </w:r>
      <w:r w:rsidRPr="00A907EE">
        <w:rPr>
          <w:b/>
          <w:sz w:val="24"/>
          <w:szCs w:val="24"/>
        </w:rPr>
        <w:t xml:space="preserve"> </w:t>
      </w:r>
      <w:r w:rsidR="00057E88">
        <w:rPr>
          <w:b/>
          <w:sz w:val="24"/>
          <w:szCs w:val="24"/>
        </w:rPr>
        <w:t>8</w:t>
      </w:r>
      <w:r w:rsidR="00DF202A">
        <w:rPr>
          <w:b/>
          <w:sz w:val="24"/>
          <w:szCs w:val="24"/>
        </w:rPr>
        <w:t>-9</w:t>
      </w:r>
      <w:r w:rsidR="00057E88">
        <w:rPr>
          <w:b/>
          <w:sz w:val="24"/>
          <w:szCs w:val="24"/>
        </w:rPr>
        <w:t xml:space="preserve"> августа</w:t>
      </w:r>
      <w:r w:rsidR="00A47BAD">
        <w:rPr>
          <w:b/>
          <w:sz w:val="24"/>
          <w:szCs w:val="24"/>
        </w:rPr>
        <w:t xml:space="preserve"> </w:t>
      </w:r>
      <w:r w:rsidR="003C2D82">
        <w:rPr>
          <w:b/>
          <w:sz w:val="24"/>
          <w:szCs w:val="24"/>
        </w:rPr>
        <w:t>202</w:t>
      </w:r>
      <w:r w:rsidR="00A47BAD">
        <w:rPr>
          <w:b/>
          <w:sz w:val="24"/>
          <w:szCs w:val="24"/>
        </w:rPr>
        <w:t>3</w:t>
      </w:r>
      <w:r w:rsidR="003C2D82" w:rsidRPr="00A907EE">
        <w:rPr>
          <w:b/>
          <w:sz w:val="24"/>
          <w:szCs w:val="24"/>
        </w:rPr>
        <w:t xml:space="preserve"> </w:t>
      </w:r>
      <w:r w:rsidR="005A1FF7" w:rsidRPr="00A907EE">
        <w:rPr>
          <w:b/>
          <w:sz w:val="24"/>
          <w:szCs w:val="24"/>
        </w:rPr>
        <w:t>года.</w:t>
      </w:r>
    </w:p>
    <w:p w:rsidR="0050428A" w:rsidRDefault="0050428A" w:rsidP="0021288A">
      <w:pPr>
        <w:pStyle w:val="MyWorks0"/>
        <w:rPr>
          <w:sz w:val="24"/>
          <w:szCs w:val="24"/>
        </w:rPr>
      </w:pPr>
    </w:p>
    <w:p w:rsidR="0050428A" w:rsidRPr="00A907EE" w:rsidRDefault="0050428A" w:rsidP="008C5D40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 xml:space="preserve">Условия </w:t>
      </w:r>
      <w:r w:rsidR="008C5D40" w:rsidRPr="00A907EE">
        <w:rPr>
          <w:b/>
          <w:sz w:val="24"/>
          <w:szCs w:val="24"/>
        </w:rPr>
        <w:t>приёма</w:t>
      </w:r>
    </w:p>
    <w:p w:rsidR="0050428A" w:rsidRPr="00A907EE" w:rsidRDefault="0021288A" w:rsidP="00F5160E">
      <w:pPr>
        <w:pStyle w:val="MyWorks0"/>
        <w:ind w:firstLine="540"/>
        <w:jc w:val="both"/>
        <w:rPr>
          <w:sz w:val="24"/>
          <w:szCs w:val="24"/>
        </w:rPr>
      </w:pPr>
      <w:r w:rsidRPr="00A907EE">
        <w:rPr>
          <w:sz w:val="24"/>
          <w:szCs w:val="24"/>
        </w:rPr>
        <w:t xml:space="preserve">1. </w:t>
      </w:r>
      <w:r w:rsidR="0050428A" w:rsidRPr="00A907EE">
        <w:rPr>
          <w:sz w:val="24"/>
          <w:szCs w:val="24"/>
        </w:rPr>
        <w:t xml:space="preserve">Оплата </w:t>
      </w:r>
      <w:r w:rsidR="00CC4070" w:rsidRPr="00A907EE">
        <w:rPr>
          <w:sz w:val="24"/>
          <w:szCs w:val="24"/>
        </w:rPr>
        <w:t xml:space="preserve">питания, </w:t>
      </w:r>
      <w:r w:rsidR="00A0669C" w:rsidRPr="00A907EE">
        <w:rPr>
          <w:sz w:val="24"/>
          <w:szCs w:val="24"/>
        </w:rPr>
        <w:t xml:space="preserve">предоставление </w:t>
      </w:r>
      <w:r w:rsidR="003C2D82">
        <w:rPr>
          <w:sz w:val="24"/>
          <w:szCs w:val="24"/>
        </w:rPr>
        <w:t>материалов</w:t>
      </w:r>
      <w:r w:rsidR="00A0669C" w:rsidRPr="00A907EE">
        <w:rPr>
          <w:sz w:val="24"/>
          <w:szCs w:val="24"/>
        </w:rPr>
        <w:t xml:space="preserve">, </w:t>
      </w:r>
      <w:r w:rsidR="00CC4070" w:rsidRPr="00A907EE">
        <w:rPr>
          <w:sz w:val="24"/>
          <w:szCs w:val="24"/>
        </w:rPr>
        <w:t>организация</w:t>
      </w:r>
      <w:r w:rsidR="00690FF1" w:rsidRPr="00A907EE">
        <w:rPr>
          <w:sz w:val="24"/>
          <w:szCs w:val="24"/>
        </w:rPr>
        <w:t xml:space="preserve"> культурной программы</w:t>
      </w:r>
      <w:r w:rsidR="0050428A" w:rsidRPr="00A907EE">
        <w:rPr>
          <w:sz w:val="24"/>
          <w:szCs w:val="24"/>
        </w:rPr>
        <w:t xml:space="preserve"> про</w:t>
      </w:r>
      <w:r w:rsidR="009E6815" w:rsidRPr="00A907EE">
        <w:rPr>
          <w:sz w:val="24"/>
          <w:szCs w:val="24"/>
        </w:rPr>
        <w:t>изводя</w:t>
      </w:r>
      <w:r w:rsidR="00B75471" w:rsidRPr="00A907EE">
        <w:rPr>
          <w:sz w:val="24"/>
          <w:szCs w:val="24"/>
        </w:rPr>
        <w:t xml:space="preserve">тся </w:t>
      </w:r>
      <w:r w:rsidR="00B75471" w:rsidRPr="00A907EE">
        <w:rPr>
          <w:b/>
          <w:sz w:val="24"/>
          <w:szCs w:val="24"/>
        </w:rPr>
        <w:t xml:space="preserve">за </w:t>
      </w:r>
      <w:r w:rsidR="009D5842" w:rsidRPr="00A907EE">
        <w:rPr>
          <w:b/>
          <w:sz w:val="24"/>
          <w:szCs w:val="24"/>
        </w:rPr>
        <w:t>счёт</w:t>
      </w:r>
      <w:r w:rsidR="00B75471" w:rsidRPr="00A907EE">
        <w:rPr>
          <w:b/>
          <w:sz w:val="24"/>
          <w:szCs w:val="24"/>
        </w:rPr>
        <w:t xml:space="preserve"> организаторов</w:t>
      </w:r>
      <w:r w:rsidR="009541E3" w:rsidRPr="00A907EE">
        <w:rPr>
          <w:sz w:val="24"/>
          <w:szCs w:val="24"/>
        </w:rPr>
        <w:t>.</w:t>
      </w:r>
    </w:p>
    <w:p w:rsidR="00A7432D" w:rsidRPr="00A907EE" w:rsidRDefault="0021288A" w:rsidP="00F5160E">
      <w:pPr>
        <w:pStyle w:val="MyWorks0"/>
        <w:ind w:firstLine="540"/>
        <w:jc w:val="both"/>
        <w:rPr>
          <w:sz w:val="24"/>
          <w:szCs w:val="24"/>
        </w:rPr>
      </w:pPr>
      <w:r w:rsidRPr="00A907EE">
        <w:rPr>
          <w:sz w:val="24"/>
          <w:szCs w:val="24"/>
        </w:rPr>
        <w:t xml:space="preserve">2. </w:t>
      </w:r>
      <w:r w:rsidR="00975D9D" w:rsidRPr="00A907EE">
        <w:rPr>
          <w:sz w:val="24"/>
          <w:szCs w:val="24"/>
        </w:rPr>
        <w:t xml:space="preserve">Оплата проживания </w:t>
      </w:r>
      <w:r w:rsidR="00975D9D">
        <w:rPr>
          <w:sz w:val="24"/>
          <w:szCs w:val="24"/>
        </w:rPr>
        <w:t>и проезда</w:t>
      </w:r>
      <w:r w:rsidR="00A7432D" w:rsidRPr="00A907EE">
        <w:rPr>
          <w:sz w:val="24"/>
          <w:szCs w:val="24"/>
        </w:rPr>
        <w:t xml:space="preserve"> до </w:t>
      </w:r>
      <w:r w:rsidR="003C2D82">
        <w:rPr>
          <w:sz w:val="24"/>
          <w:szCs w:val="24"/>
        </w:rPr>
        <w:t>Новокузнецка</w:t>
      </w:r>
      <w:r w:rsidR="00A7432D" w:rsidRPr="00A907EE">
        <w:rPr>
          <w:sz w:val="24"/>
          <w:szCs w:val="24"/>
        </w:rPr>
        <w:t xml:space="preserve"> и обратно</w:t>
      </w:r>
      <w:r w:rsidR="008C5D40">
        <w:rPr>
          <w:sz w:val="24"/>
          <w:szCs w:val="24"/>
        </w:rPr>
        <w:t xml:space="preserve"> —</w:t>
      </w:r>
      <w:r w:rsidR="001F470E">
        <w:rPr>
          <w:sz w:val="24"/>
          <w:szCs w:val="24"/>
        </w:rPr>
        <w:t xml:space="preserve"> </w:t>
      </w:r>
      <w:r w:rsidR="00A7432D" w:rsidRPr="00A907EE">
        <w:rPr>
          <w:b/>
          <w:sz w:val="24"/>
          <w:szCs w:val="24"/>
        </w:rPr>
        <w:t xml:space="preserve">за </w:t>
      </w:r>
      <w:r w:rsidR="009D5842" w:rsidRPr="00A907EE">
        <w:rPr>
          <w:b/>
          <w:sz w:val="24"/>
          <w:szCs w:val="24"/>
        </w:rPr>
        <w:t>счёт</w:t>
      </w:r>
      <w:r w:rsidR="009E6815" w:rsidRPr="00A907EE">
        <w:rPr>
          <w:b/>
          <w:sz w:val="24"/>
          <w:szCs w:val="24"/>
        </w:rPr>
        <w:t xml:space="preserve"> направляющей стороны либо на</w:t>
      </w:r>
      <w:r w:rsidR="00A7432D" w:rsidRPr="00A907EE">
        <w:rPr>
          <w:b/>
          <w:sz w:val="24"/>
          <w:szCs w:val="24"/>
        </w:rPr>
        <w:t xml:space="preserve"> средств</w:t>
      </w:r>
      <w:r w:rsidR="009E6815" w:rsidRPr="00A907EE">
        <w:rPr>
          <w:b/>
          <w:sz w:val="24"/>
          <w:szCs w:val="24"/>
        </w:rPr>
        <w:t>а</w:t>
      </w:r>
      <w:r w:rsidR="00A7432D" w:rsidRPr="00A907EE">
        <w:rPr>
          <w:b/>
          <w:sz w:val="24"/>
          <w:szCs w:val="24"/>
        </w:rPr>
        <w:t xml:space="preserve"> участника</w:t>
      </w:r>
      <w:r w:rsidR="009541E3" w:rsidRPr="00A907EE">
        <w:rPr>
          <w:sz w:val="24"/>
          <w:szCs w:val="24"/>
        </w:rPr>
        <w:t>.</w:t>
      </w:r>
    </w:p>
    <w:p w:rsidR="0050428A" w:rsidRPr="00A907EE" w:rsidRDefault="0021288A" w:rsidP="00F5160E">
      <w:pPr>
        <w:pStyle w:val="MyWorks0"/>
        <w:ind w:firstLine="540"/>
        <w:jc w:val="both"/>
        <w:rPr>
          <w:sz w:val="24"/>
          <w:szCs w:val="24"/>
        </w:rPr>
      </w:pPr>
      <w:r w:rsidRPr="00A907EE">
        <w:rPr>
          <w:sz w:val="24"/>
          <w:szCs w:val="24"/>
        </w:rPr>
        <w:t xml:space="preserve">3. </w:t>
      </w:r>
      <w:r w:rsidR="0050428A" w:rsidRPr="00A907EE">
        <w:rPr>
          <w:sz w:val="24"/>
          <w:szCs w:val="24"/>
        </w:rPr>
        <w:t>Анкета</w:t>
      </w:r>
      <w:r w:rsidR="008912FE">
        <w:rPr>
          <w:sz w:val="24"/>
          <w:szCs w:val="24"/>
        </w:rPr>
        <w:t>-</w:t>
      </w:r>
      <w:r w:rsidR="0050428A" w:rsidRPr="00A907EE">
        <w:rPr>
          <w:sz w:val="24"/>
          <w:szCs w:val="24"/>
        </w:rPr>
        <w:t>заявка на участие</w:t>
      </w:r>
      <w:r w:rsidR="00B75471" w:rsidRPr="00A907EE">
        <w:rPr>
          <w:sz w:val="24"/>
          <w:szCs w:val="24"/>
        </w:rPr>
        <w:t xml:space="preserve"> (приложение №1)</w:t>
      </w:r>
      <w:r w:rsidR="0050428A" w:rsidRPr="00A907EE">
        <w:rPr>
          <w:sz w:val="24"/>
          <w:szCs w:val="24"/>
        </w:rPr>
        <w:t xml:space="preserve"> принимается </w:t>
      </w:r>
      <w:r w:rsidR="008C5559" w:rsidRPr="00A907EE">
        <w:rPr>
          <w:b/>
          <w:sz w:val="24"/>
          <w:szCs w:val="24"/>
        </w:rPr>
        <w:t xml:space="preserve">до </w:t>
      </w:r>
      <w:r w:rsidR="00057E88">
        <w:rPr>
          <w:b/>
          <w:sz w:val="24"/>
          <w:szCs w:val="24"/>
        </w:rPr>
        <w:t>1 июля</w:t>
      </w:r>
      <w:r w:rsidR="0050428A" w:rsidRPr="00A907EE">
        <w:rPr>
          <w:b/>
          <w:sz w:val="24"/>
          <w:szCs w:val="24"/>
        </w:rPr>
        <w:t xml:space="preserve"> 20</w:t>
      </w:r>
      <w:r w:rsidR="003C2D82">
        <w:rPr>
          <w:b/>
          <w:sz w:val="24"/>
          <w:szCs w:val="24"/>
        </w:rPr>
        <w:t>2</w:t>
      </w:r>
      <w:r w:rsidR="00A47BAD">
        <w:rPr>
          <w:b/>
          <w:sz w:val="24"/>
          <w:szCs w:val="24"/>
        </w:rPr>
        <w:t>3</w:t>
      </w:r>
      <w:r w:rsidR="001F470E">
        <w:rPr>
          <w:b/>
          <w:sz w:val="24"/>
          <w:szCs w:val="24"/>
        </w:rPr>
        <w:t xml:space="preserve"> </w:t>
      </w:r>
      <w:r w:rsidR="0050428A" w:rsidRPr="00A907EE">
        <w:rPr>
          <w:b/>
          <w:sz w:val="24"/>
          <w:szCs w:val="24"/>
        </w:rPr>
        <w:t>года</w:t>
      </w:r>
      <w:r w:rsidR="00326140" w:rsidRPr="00A907EE">
        <w:rPr>
          <w:sz w:val="24"/>
          <w:szCs w:val="24"/>
        </w:rPr>
        <w:t xml:space="preserve"> на эл</w:t>
      </w:r>
      <w:r w:rsidR="008C5D40">
        <w:rPr>
          <w:sz w:val="24"/>
          <w:szCs w:val="24"/>
        </w:rPr>
        <w:t>ектронный</w:t>
      </w:r>
      <w:r w:rsidR="009541E3" w:rsidRPr="00A907EE">
        <w:rPr>
          <w:sz w:val="24"/>
          <w:szCs w:val="24"/>
        </w:rPr>
        <w:t xml:space="preserve"> </w:t>
      </w:r>
      <w:r w:rsidR="00326140" w:rsidRPr="00A907EE">
        <w:rPr>
          <w:sz w:val="24"/>
          <w:szCs w:val="24"/>
        </w:rPr>
        <w:t>адрес:</w:t>
      </w:r>
      <w:r w:rsidR="009541E3" w:rsidRPr="00A907EE">
        <w:rPr>
          <w:sz w:val="24"/>
          <w:szCs w:val="24"/>
        </w:rPr>
        <w:t xml:space="preserve"> </w:t>
      </w:r>
      <w:r w:rsidR="003C2D82">
        <w:rPr>
          <w:sz w:val="24"/>
          <w:szCs w:val="24"/>
          <w:lang w:val="en-US"/>
        </w:rPr>
        <w:t>forma</w:t>
      </w:r>
      <w:r w:rsidR="003C2D82" w:rsidRPr="003C2D82">
        <w:rPr>
          <w:sz w:val="24"/>
          <w:szCs w:val="24"/>
        </w:rPr>
        <w:t>-</w:t>
      </w:r>
      <w:r w:rsidR="003C2D82">
        <w:rPr>
          <w:sz w:val="24"/>
          <w:szCs w:val="24"/>
          <w:lang w:val="en-US"/>
        </w:rPr>
        <w:t>center</w:t>
      </w:r>
      <w:r w:rsidR="003C2D82" w:rsidRPr="003C2D82">
        <w:rPr>
          <w:sz w:val="24"/>
          <w:szCs w:val="24"/>
        </w:rPr>
        <w:t>@</w:t>
      </w:r>
      <w:r w:rsidR="003C2D82">
        <w:rPr>
          <w:sz w:val="24"/>
          <w:szCs w:val="24"/>
          <w:lang w:val="en-US"/>
        </w:rPr>
        <w:t>mail</w:t>
      </w:r>
      <w:r w:rsidR="003C2D82" w:rsidRPr="003C2D82">
        <w:rPr>
          <w:sz w:val="24"/>
          <w:szCs w:val="24"/>
        </w:rPr>
        <w:t>.</w:t>
      </w:r>
      <w:proofErr w:type="spellStart"/>
      <w:r w:rsidR="003C2D82">
        <w:rPr>
          <w:sz w:val="24"/>
          <w:szCs w:val="24"/>
          <w:lang w:val="en-US"/>
        </w:rPr>
        <w:t>ru</w:t>
      </w:r>
      <w:proofErr w:type="spellEnd"/>
      <w:r w:rsidR="009E6815" w:rsidRPr="00A907EE">
        <w:rPr>
          <w:sz w:val="24"/>
          <w:szCs w:val="24"/>
        </w:rPr>
        <w:t>.</w:t>
      </w:r>
      <w:r w:rsidR="0050428A" w:rsidRPr="00A907EE">
        <w:rPr>
          <w:sz w:val="24"/>
          <w:szCs w:val="24"/>
        </w:rPr>
        <w:t xml:space="preserve"> К анкете</w:t>
      </w:r>
      <w:r w:rsidR="008912FE">
        <w:rPr>
          <w:sz w:val="24"/>
          <w:szCs w:val="24"/>
        </w:rPr>
        <w:t>-</w:t>
      </w:r>
      <w:r w:rsidR="0050428A" w:rsidRPr="00A907EE">
        <w:rPr>
          <w:sz w:val="24"/>
          <w:szCs w:val="24"/>
        </w:rPr>
        <w:t>заявке необходимо приложить 4</w:t>
      </w:r>
      <w:r w:rsidR="008912FE">
        <w:rPr>
          <w:sz w:val="24"/>
          <w:szCs w:val="24"/>
        </w:rPr>
        <w:t>-</w:t>
      </w:r>
      <w:r w:rsidR="0050428A" w:rsidRPr="00A907EE">
        <w:rPr>
          <w:sz w:val="24"/>
          <w:szCs w:val="24"/>
        </w:rPr>
        <w:t>5 фотографий с изображением авторских работ раз</w:t>
      </w:r>
      <w:r w:rsidR="00897622">
        <w:rPr>
          <w:sz w:val="24"/>
          <w:szCs w:val="24"/>
        </w:rPr>
        <w:t>личной</w:t>
      </w:r>
      <w:r w:rsidR="0050428A" w:rsidRPr="00A907EE">
        <w:rPr>
          <w:sz w:val="24"/>
          <w:szCs w:val="24"/>
        </w:rPr>
        <w:t xml:space="preserve"> тематики (в электронном </w:t>
      </w:r>
      <w:r w:rsidR="00897622">
        <w:rPr>
          <w:sz w:val="24"/>
          <w:szCs w:val="24"/>
        </w:rPr>
        <w:t>виде</w:t>
      </w:r>
      <w:r w:rsidR="0050428A" w:rsidRPr="00A907EE">
        <w:rPr>
          <w:sz w:val="24"/>
          <w:szCs w:val="24"/>
        </w:rPr>
        <w:t>)</w:t>
      </w:r>
      <w:r w:rsidR="009541E3" w:rsidRPr="00A907EE">
        <w:rPr>
          <w:sz w:val="24"/>
          <w:szCs w:val="24"/>
        </w:rPr>
        <w:t>.</w:t>
      </w:r>
    </w:p>
    <w:p w:rsidR="00897622" w:rsidRDefault="0021288A" w:rsidP="00897622">
      <w:pPr>
        <w:pStyle w:val="MyWorks0"/>
        <w:ind w:firstLine="540"/>
        <w:jc w:val="both"/>
        <w:rPr>
          <w:sz w:val="24"/>
          <w:szCs w:val="24"/>
        </w:rPr>
      </w:pPr>
      <w:r w:rsidRPr="00A907EE">
        <w:rPr>
          <w:sz w:val="24"/>
          <w:szCs w:val="24"/>
        </w:rPr>
        <w:t>4.</w:t>
      </w:r>
      <w:r w:rsidR="008C5D40">
        <w:rPr>
          <w:sz w:val="24"/>
          <w:szCs w:val="24"/>
        </w:rPr>
        <w:t> </w:t>
      </w:r>
      <w:r w:rsidR="00322867" w:rsidRPr="00A907EE">
        <w:rPr>
          <w:sz w:val="24"/>
          <w:szCs w:val="24"/>
        </w:rPr>
        <w:t>Претенденты</w:t>
      </w:r>
      <w:r w:rsidR="00E12557" w:rsidRPr="00A907EE">
        <w:rPr>
          <w:sz w:val="24"/>
          <w:szCs w:val="24"/>
        </w:rPr>
        <w:t xml:space="preserve">, </w:t>
      </w:r>
      <w:r w:rsidR="009D5842" w:rsidRPr="00A907EE">
        <w:rPr>
          <w:sz w:val="24"/>
          <w:szCs w:val="24"/>
        </w:rPr>
        <w:t>утверждённые</w:t>
      </w:r>
      <w:r w:rsidR="0050428A" w:rsidRPr="00A907EE">
        <w:rPr>
          <w:sz w:val="24"/>
          <w:szCs w:val="24"/>
        </w:rPr>
        <w:t xml:space="preserve"> </w:t>
      </w:r>
      <w:r w:rsidR="003C2D82">
        <w:rPr>
          <w:sz w:val="24"/>
          <w:szCs w:val="24"/>
        </w:rPr>
        <w:t>организаторами</w:t>
      </w:r>
      <w:r w:rsidR="00322867" w:rsidRPr="00A907EE">
        <w:rPr>
          <w:sz w:val="24"/>
          <w:szCs w:val="24"/>
        </w:rPr>
        <w:t xml:space="preserve">, </w:t>
      </w:r>
      <w:r w:rsidR="0050428A" w:rsidRPr="00A907EE">
        <w:rPr>
          <w:b/>
          <w:sz w:val="24"/>
          <w:szCs w:val="24"/>
        </w:rPr>
        <w:t>будут официально приглашены д</w:t>
      </w:r>
      <w:r w:rsidR="00477477" w:rsidRPr="00A907EE">
        <w:rPr>
          <w:b/>
          <w:sz w:val="24"/>
          <w:szCs w:val="24"/>
        </w:rPr>
        <w:t xml:space="preserve">ля участия </w:t>
      </w:r>
      <w:r w:rsidR="00477477" w:rsidRPr="00A907EE">
        <w:rPr>
          <w:sz w:val="24"/>
          <w:szCs w:val="24"/>
        </w:rPr>
        <w:t>в</w:t>
      </w:r>
      <w:r w:rsidR="003C2D82">
        <w:rPr>
          <w:sz w:val="24"/>
          <w:szCs w:val="24"/>
        </w:rPr>
        <w:t>о</w:t>
      </w:r>
      <w:r w:rsidR="00477477" w:rsidRPr="00A907EE">
        <w:rPr>
          <w:sz w:val="24"/>
          <w:szCs w:val="24"/>
        </w:rPr>
        <w:t xml:space="preserve"> </w:t>
      </w:r>
      <w:r w:rsidR="003C2D82">
        <w:rPr>
          <w:sz w:val="24"/>
          <w:szCs w:val="24"/>
        </w:rPr>
        <w:t xml:space="preserve">Всероссийском симпозиуме по горячей эмали </w:t>
      </w:r>
      <w:r w:rsidR="00A47BAD">
        <w:rPr>
          <w:sz w:val="24"/>
          <w:szCs w:val="24"/>
        </w:rPr>
        <w:t xml:space="preserve">«Территория» </w:t>
      </w:r>
      <w:r w:rsidR="003C2D82">
        <w:rPr>
          <w:sz w:val="24"/>
          <w:szCs w:val="24"/>
        </w:rPr>
        <w:t>в Новокузнецке</w:t>
      </w:r>
      <w:r w:rsidR="00571669" w:rsidRPr="00A907EE">
        <w:rPr>
          <w:sz w:val="24"/>
          <w:szCs w:val="24"/>
        </w:rPr>
        <w:t>.</w:t>
      </w:r>
    </w:p>
    <w:p w:rsidR="00897622" w:rsidRPr="00897622" w:rsidRDefault="00897622" w:rsidP="00897622">
      <w:pPr>
        <w:pStyle w:val="MyWorks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97622">
        <w:rPr>
          <w:color w:val="000000" w:themeColor="text1"/>
          <w:sz w:val="24"/>
          <w:szCs w:val="24"/>
        </w:rPr>
        <w:t>Заявки</w:t>
      </w:r>
      <w:r>
        <w:rPr>
          <w:color w:val="000000" w:themeColor="text1"/>
          <w:sz w:val="24"/>
          <w:szCs w:val="24"/>
        </w:rPr>
        <w:t>,</w:t>
      </w:r>
      <w:r w:rsidRPr="00897622">
        <w:rPr>
          <w:color w:val="000000" w:themeColor="text1"/>
          <w:sz w:val="24"/>
          <w:szCs w:val="24"/>
        </w:rPr>
        <w:t xml:space="preserve"> не прошедшие отбор</w:t>
      </w:r>
      <w:r>
        <w:rPr>
          <w:color w:val="000000" w:themeColor="text1"/>
          <w:sz w:val="24"/>
          <w:szCs w:val="24"/>
        </w:rPr>
        <w:t>,</w:t>
      </w:r>
      <w:r w:rsidRPr="00897622">
        <w:rPr>
          <w:color w:val="000000" w:themeColor="text1"/>
          <w:sz w:val="24"/>
          <w:szCs w:val="24"/>
        </w:rPr>
        <w:t xml:space="preserve"> не рецензируются, материалы не возвращаются. </w:t>
      </w:r>
    </w:p>
    <w:p w:rsidR="00852CA2" w:rsidRDefault="00852CA2" w:rsidP="00F5160E">
      <w:pPr>
        <w:pStyle w:val="MyWorks0"/>
        <w:ind w:firstLine="540"/>
        <w:jc w:val="both"/>
        <w:rPr>
          <w:sz w:val="24"/>
          <w:szCs w:val="24"/>
        </w:rPr>
      </w:pPr>
    </w:p>
    <w:p w:rsidR="003C2D82" w:rsidRPr="00A907EE" w:rsidRDefault="003C2D82" w:rsidP="00F5160E">
      <w:pPr>
        <w:pStyle w:val="MyWorks0"/>
        <w:ind w:firstLine="540"/>
        <w:jc w:val="both"/>
        <w:rPr>
          <w:sz w:val="24"/>
          <w:szCs w:val="24"/>
        </w:rPr>
      </w:pPr>
    </w:p>
    <w:p w:rsidR="0050428A" w:rsidRPr="00A907EE" w:rsidRDefault="001F2ABE" w:rsidP="008C5D40">
      <w:pPr>
        <w:pStyle w:val="MyWorks0"/>
        <w:spacing w:line="360" w:lineRule="auto"/>
        <w:ind w:firstLine="567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Контактные данные</w:t>
      </w:r>
      <w:r w:rsidR="0021288A" w:rsidRPr="00A907EE">
        <w:rPr>
          <w:b/>
          <w:sz w:val="24"/>
          <w:szCs w:val="24"/>
        </w:rPr>
        <w:t>:</w:t>
      </w:r>
    </w:p>
    <w:p w:rsidR="0050428A" w:rsidRPr="00A907EE" w:rsidRDefault="003C2D82" w:rsidP="001F470E">
      <w:pPr>
        <w:pStyle w:val="MyWorks0"/>
        <w:ind w:firstLine="567"/>
        <w:rPr>
          <w:sz w:val="24"/>
          <w:szCs w:val="24"/>
        </w:rPr>
      </w:pPr>
      <w:r>
        <w:rPr>
          <w:sz w:val="24"/>
          <w:szCs w:val="24"/>
        </w:rPr>
        <w:t>654007</w:t>
      </w:r>
      <w:r w:rsidR="008F2938" w:rsidRPr="00A907EE">
        <w:rPr>
          <w:sz w:val="24"/>
          <w:szCs w:val="24"/>
        </w:rPr>
        <w:t>,</w:t>
      </w:r>
      <w:r>
        <w:rPr>
          <w:sz w:val="24"/>
          <w:szCs w:val="24"/>
        </w:rPr>
        <w:t xml:space="preserve"> Кемеровская область – Кузбасс,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овокузнецк</w:t>
      </w:r>
      <w:proofErr w:type="spellEnd"/>
      <w:r>
        <w:rPr>
          <w:sz w:val="24"/>
          <w:szCs w:val="24"/>
        </w:rPr>
        <w:t xml:space="preserve">, пр. </w:t>
      </w:r>
      <w:proofErr w:type="spellStart"/>
      <w:r>
        <w:rPr>
          <w:sz w:val="24"/>
          <w:szCs w:val="24"/>
        </w:rPr>
        <w:t>Кузнецкстроевский</w:t>
      </w:r>
      <w:proofErr w:type="spellEnd"/>
      <w:r>
        <w:rPr>
          <w:sz w:val="24"/>
          <w:szCs w:val="24"/>
        </w:rPr>
        <w:t xml:space="preserve">, 1, Новокузнецкое городское отделение Всероссийской творческой общественной организации «Союз художников России» </w:t>
      </w:r>
    </w:p>
    <w:p w:rsidR="0050428A" w:rsidRPr="00B6294E" w:rsidRDefault="003C2D82" w:rsidP="003C2D82">
      <w:pPr>
        <w:pStyle w:val="MyWorks0"/>
        <w:ind w:firstLine="567"/>
        <w:rPr>
          <w:sz w:val="24"/>
          <w:szCs w:val="24"/>
          <w:lang w:val="en-US"/>
        </w:rPr>
      </w:pPr>
      <w:r w:rsidRPr="00B6294E">
        <w:rPr>
          <w:sz w:val="24"/>
          <w:szCs w:val="24"/>
          <w:lang w:val="en-US"/>
        </w:rPr>
        <w:t xml:space="preserve">8-960-916-3995, </w:t>
      </w:r>
      <w:r w:rsidR="0050428A" w:rsidRPr="00A907EE">
        <w:rPr>
          <w:sz w:val="24"/>
          <w:szCs w:val="24"/>
          <w:lang w:val="en-US"/>
        </w:rPr>
        <w:t>E</w:t>
      </w:r>
      <w:r w:rsidR="008912FE" w:rsidRPr="00B6294E">
        <w:rPr>
          <w:sz w:val="24"/>
          <w:szCs w:val="24"/>
          <w:lang w:val="en-US"/>
        </w:rPr>
        <w:t>-</w:t>
      </w:r>
      <w:r w:rsidR="0050428A" w:rsidRPr="00A907EE">
        <w:rPr>
          <w:sz w:val="24"/>
          <w:szCs w:val="24"/>
          <w:lang w:val="en-US"/>
        </w:rPr>
        <w:t>mail</w:t>
      </w:r>
      <w:r w:rsidR="0050428A" w:rsidRPr="00B6294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nvkz</w:t>
      </w:r>
      <w:r w:rsidRPr="00B6294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unart</w:t>
      </w:r>
      <w:r w:rsidR="0050428A" w:rsidRPr="00B6294E">
        <w:rPr>
          <w:sz w:val="24"/>
          <w:szCs w:val="24"/>
          <w:lang w:val="en-US"/>
        </w:rPr>
        <w:t>@</w:t>
      </w:r>
      <w:r w:rsidR="0050428A" w:rsidRPr="00A907EE">
        <w:rPr>
          <w:sz w:val="24"/>
          <w:szCs w:val="24"/>
          <w:lang w:val="en-US"/>
        </w:rPr>
        <w:t>mail</w:t>
      </w:r>
      <w:r w:rsidR="0050428A" w:rsidRPr="00B6294E">
        <w:rPr>
          <w:sz w:val="24"/>
          <w:szCs w:val="24"/>
          <w:lang w:val="en-US"/>
        </w:rPr>
        <w:t>.</w:t>
      </w:r>
      <w:r w:rsidR="0050428A" w:rsidRPr="00A907EE">
        <w:rPr>
          <w:sz w:val="24"/>
          <w:szCs w:val="24"/>
          <w:lang w:val="en-US"/>
        </w:rPr>
        <w:t>ru</w:t>
      </w:r>
      <w:r w:rsidR="008F2938" w:rsidRPr="00B6294E">
        <w:rPr>
          <w:sz w:val="24"/>
          <w:szCs w:val="24"/>
          <w:lang w:val="en-US"/>
        </w:rPr>
        <w:t>.</w:t>
      </w:r>
    </w:p>
    <w:p w:rsidR="006318C6" w:rsidRPr="00057E88" w:rsidRDefault="006318C6" w:rsidP="00E449D9">
      <w:pPr>
        <w:pStyle w:val="MyWorks0"/>
        <w:ind w:firstLine="0"/>
        <w:jc w:val="both"/>
        <w:rPr>
          <w:b/>
          <w:sz w:val="24"/>
          <w:szCs w:val="24"/>
          <w:lang w:val="en-US"/>
        </w:rPr>
      </w:pPr>
    </w:p>
    <w:p w:rsidR="00835A86" w:rsidRPr="00057E88" w:rsidRDefault="00835A86" w:rsidP="00E449D9">
      <w:pPr>
        <w:pStyle w:val="MyWorks0"/>
        <w:ind w:firstLine="0"/>
        <w:jc w:val="both"/>
        <w:rPr>
          <w:b/>
          <w:sz w:val="24"/>
          <w:szCs w:val="24"/>
          <w:lang w:val="en-US"/>
        </w:rPr>
      </w:pPr>
    </w:p>
    <w:p w:rsidR="00835A86" w:rsidRPr="00057E88" w:rsidRDefault="00835A86" w:rsidP="00E449D9">
      <w:pPr>
        <w:pStyle w:val="MyWorks0"/>
        <w:ind w:firstLine="0"/>
        <w:jc w:val="both"/>
        <w:rPr>
          <w:b/>
          <w:sz w:val="24"/>
          <w:szCs w:val="24"/>
          <w:lang w:val="en-US"/>
        </w:rPr>
      </w:pPr>
    </w:p>
    <w:p w:rsidR="00835A86" w:rsidRPr="00057E88" w:rsidRDefault="00835A86" w:rsidP="00E449D9">
      <w:pPr>
        <w:pStyle w:val="MyWorks0"/>
        <w:ind w:firstLine="0"/>
        <w:jc w:val="both"/>
        <w:rPr>
          <w:b/>
          <w:sz w:val="24"/>
          <w:szCs w:val="24"/>
          <w:lang w:val="en-US"/>
        </w:rPr>
      </w:pPr>
    </w:p>
    <w:p w:rsidR="00835A86" w:rsidRPr="00057E88" w:rsidRDefault="00835A86" w:rsidP="00E449D9">
      <w:pPr>
        <w:pStyle w:val="MyWorks0"/>
        <w:ind w:firstLine="0"/>
        <w:jc w:val="both"/>
        <w:rPr>
          <w:b/>
          <w:sz w:val="24"/>
          <w:szCs w:val="24"/>
          <w:lang w:val="en-US"/>
        </w:rPr>
      </w:pPr>
    </w:p>
    <w:p w:rsidR="00835A86" w:rsidRDefault="00835A86" w:rsidP="00E449D9">
      <w:pPr>
        <w:pStyle w:val="MyWorks0"/>
        <w:ind w:firstLine="0"/>
        <w:jc w:val="both"/>
        <w:rPr>
          <w:b/>
          <w:sz w:val="24"/>
          <w:szCs w:val="24"/>
          <w:lang w:val="en-US"/>
        </w:rPr>
      </w:pPr>
    </w:p>
    <w:p w:rsidR="00975D9D" w:rsidRDefault="00975D9D" w:rsidP="00E449D9">
      <w:pPr>
        <w:pStyle w:val="MyWorks0"/>
        <w:ind w:firstLine="0"/>
        <w:jc w:val="both"/>
        <w:rPr>
          <w:b/>
          <w:sz w:val="24"/>
          <w:szCs w:val="24"/>
          <w:lang w:val="en-US"/>
        </w:rPr>
      </w:pPr>
    </w:p>
    <w:p w:rsidR="00975D9D" w:rsidRDefault="00975D9D" w:rsidP="00E449D9">
      <w:pPr>
        <w:pStyle w:val="MyWorks0"/>
        <w:ind w:firstLine="0"/>
        <w:jc w:val="both"/>
        <w:rPr>
          <w:b/>
          <w:sz w:val="24"/>
          <w:szCs w:val="24"/>
          <w:lang w:val="en-US"/>
        </w:rPr>
      </w:pPr>
    </w:p>
    <w:p w:rsidR="00975D9D" w:rsidRPr="00057E88" w:rsidRDefault="00975D9D" w:rsidP="00E449D9">
      <w:pPr>
        <w:pStyle w:val="MyWorks0"/>
        <w:ind w:firstLine="0"/>
        <w:jc w:val="both"/>
        <w:rPr>
          <w:b/>
          <w:sz w:val="24"/>
          <w:szCs w:val="24"/>
          <w:lang w:val="en-US"/>
        </w:rPr>
      </w:pPr>
    </w:p>
    <w:p w:rsidR="0050428A" w:rsidRPr="00A907EE" w:rsidRDefault="0050428A" w:rsidP="00BA7E1D">
      <w:pPr>
        <w:pStyle w:val="MyWorks0"/>
        <w:spacing w:line="360" w:lineRule="auto"/>
        <w:ind w:firstLine="720"/>
        <w:jc w:val="both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Как до нас добраться</w:t>
      </w:r>
      <w:r w:rsidR="0021288A" w:rsidRPr="00A907EE">
        <w:rPr>
          <w:b/>
          <w:sz w:val="24"/>
          <w:szCs w:val="24"/>
        </w:rPr>
        <w:t>:</w:t>
      </w:r>
    </w:p>
    <w:p w:rsidR="000C588A" w:rsidRPr="00A907EE" w:rsidRDefault="001F470E" w:rsidP="000C588A">
      <w:pPr>
        <w:pStyle w:val="MyWorks0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Самолётом</w:t>
      </w:r>
      <w:r w:rsidR="000C588A" w:rsidRPr="00A907EE">
        <w:rPr>
          <w:b/>
          <w:sz w:val="24"/>
          <w:szCs w:val="24"/>
        </w:rPr>
        <w:t xml:space="preserve"> из</w:t>
      </w:r>
      <w:r w:rsidR="00F90A35" w:rsidRPr="00A907EE">
        <w:rPr>
          <w:b/>
          <w:sz w:val="24"/>
          <w:szCs w:val="24"/>
        </w:rPr>
        <w:t xml:space="preserve"> международных аэропортов Москвы </w:t>
      </w:r>
    </w:p>
    <w:p w:rsidR="00F90A35" w:rsidRPr="00A907EE" w:rsidRDefault="000C588A" w:rsidP="000C588A">
      <w:pPr>
        <w:pStyle w:val="MyWorks0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(«</w:t>
      </w:r>
      <w:r w:rsidR="00F90A35" w:rsidRPr="00A907EE">
        <w:rPr>
          <w:b/>
          <w:sz w:val="24"/>
          <w:szCs w:val="24"/>
        </w:rPr>
        <w:t>Домодедово</w:t>
      </w:r>
      <w:r w:rsidRPr="00A907EE">
        <w:rPr>
          <w:b/>
          <w:sz w:val="24"/>
          <w:szCs w:val="24"/>
        </w:rPr>
        <w:t>»</w:t>
      </w:r>
      <w:r w:rsidR="00F90A35" w:rsidRPr="00A907EE">
        <w:rPr>
          <w:b/>
          <w:sz w:val="24"/>
          <w:szCs w:val="24"/>
        </w:rPr>
        <w:t xml:space="preserve">, </w:t>
      </w:r>
      <w:r w:rsidRPr="00A907EE">
        <w:rPr>
          <w:b/>
          <w:sz w:val="24"/>
          <w:szCs w:val="24"/>
        </w:rPr>
        <w:t>«</w:t>
      </w:r>
      <w:r w:rsidR="00F90A35" w:rsidRPr="00A907EE">
        <w:rPr>
          <w:b/>
          <w:sz w:val="24"/>
          <w:szCs w:val="24"/>
        </w:rPr>
        <w:t>Шереметьево</w:t>
      </w:r>
      <w:r w:rsidRPr="00A907EE">
        <w:rPr>
          <w:b/>
          <w:sz w:val="24"/>
          <w:szCs w:val="24"/>
        </w:rPr>
        <w:t>»</w:t>
      </w:r>
      <w:proofErr w:type="gramStart"/>
      <w:r w:rsidRPr="00A907EE">
        <w:rPr>
          <w:b/>
          <w:sz w:val="24"/>
          <w:szCs w:val="24"/>
        </w:rPr>
        <w:t xml:space="preserve"> </w:t>
      </w:r>
      <w:r w:rsidR="003C2D82">
        <w:rPr>
          <w:b/>
          <w:sz w:val="24"/>
          <w:szCs w:val="24"/>
        </w:rPr>
        <w:t>)</w:t>
      </w:r>
      <w:proofErr w:type="gramEnd"/>
    </w:p>
    <w:p w:rsidR="003C2D82" w:rsidRDefault="0050428A" w:rsidP="0021288A">
      <w:pPr>
        <w:pStyle w:val="MyWorks0"/>
        <w:rPr>
          <w:sz w:val="24"/>
          <w:szCs w:val="24"/>
        </w:rPr>
      </w:pPr>
      <w:r w:rsidRPr="00A907EE">
        <w:rPr>
          <w:sz w:val="24"/>
          <w:szCs w:val="24"/>
        </w:rPr>
        <w:t xml:space="preserve">Москва </w:t>
      </w:r>
      <w:r w:rsidR="00BA7E1D">
        <w:rPr>
          <w:sz w:val="24"/>
          <w:szCs w:val="24"/>
        </w:rPr>
        <w:t>–</w:t>
      </w:r>
      <w:r w:rsidRPr="00A907EE">
        <w:rPr>
          <w:sz w:val="24"/>
          <w:szCs w:val="24"/>
        </w:rPr>
        <w:t xml:space="preserve"> </w:t>
      </w:r>
      <w:r w:rsidR="003C2D82">
        <w:rPr>
          <w:sz w:val="24"/>
          <w:szCs w:val="24"/>
        </w:rPr>
        <w:t>Новокузнецк, аэропорт «</w:t>
      </w:r>
      <w:proofErr w:type="spellStart"/>
      <w:r w:rsidR="003C2D82">
        <w:rPr>
          <w:sz w:val="24"/>
          <w:szCs w:val="24"/>
        </w:rPr>
        <w:t>Спиченково</w:t>
      </w:r>
      <w:proofErr w:type="spellEnd"/>
      <w:r w:rsidR="003C2D82">
        <w:rPr>
          <w:sz w:val="24"/>
          <w:szCs w:val="24"/>
        </w:rPr>
        <w:t>»</w:t>
      </w:r>
      <w:r w:rsidRPr="00A907EE">
        <w:rPr>
          <w:sz w:val="24"/>
          <w:szCs w:val="24"/>
        </w:rPr>
        <w:t xml:space="preserve">. </w:t>
      </w:r>
    </w:p>
    <w:p w:rsidR="0050428A" w:rsidRPr="00A907EE" w:rsidRDefault="00E158EA" w:rsidP="0021288A">
      <w:pPr>
        <w:pStyle w:val="MyWorks0"/>
        <w:rPr>
          <w:sz w:val="24"/>
          <w:szCs w:val="24"/>
        </w:rPr>
      </w:pPr>
      <w:r w:rsidRPr="00A907EE">
        <w:rPr>
          <w:sz w:val="24"/>
          <w:szCs w:val="24"/>
        </w:rPr>
        <w:t>Время в пути</w:t>
      </w:r>
      <w:r w:rsidR="0050428A" w:rsidRPr="00A907EE">
        <w:rPr>
          <w:sz w:val="24"/>
          <w:szCs w:val="24"/>
        </w:rPr>
        <w:t xml:space="preserve"> </w:t>
      </w:r>
      <w:r w:rsidR="00A0669C" w:rsidRPr="00A907EE">
        <w:rPr>
          <w:sz w:val="24"/>
          <w:szCs w:val="24"/>
        </w:rPr>
        <w:t xml:space="preserve">от аэропорта </w:t>
      </w:r>
      <w:r w:rsidR="0050428A" w:rsidRPr="00A907EE">
        <w:rPr>
          <w:sz w:val="24"/>
          <w:szCs w:val="24"/>
        </w:rPr>
        <w:t xml:space="preserve">до города </w:t>
      </w:r>
      <w:r w:rsidR="00BA7E1D">
        <w:rPr>
          <w:sz w:val="24"/>
          <w:szCs w:val="24"/>
        </w:rPr>
        <w:t>–</w:t>
      </w:r>
      <w:r w:rsidR="0050428A" w:rsidRPr="00A907EE">
        <w:rPr>
          <w:sz w:val="24"/>
          <w:szCs w:val="24"/>
        </w:rPr>
        <w:t xml:space="preserve"> </w:t>
      </w:r>
      <w:r w:rsidR="00D27991" w:rsidRPr="00A907EE">
        <w:rPr>
          <w:sz w:val="24"/>
          <w:szCs w:val="24"/>
        </w:rPr>
        <w:t>4</w:t>
      </w:r>
      <w:r w:rsidR="0050428A" w:rsidRPr="00A907EE">
        <w:rPr>
          <w:sz w:val="24"/>
          <w:szCs w:val="24"/>
        </w:rPr>
        <w:t>0 минут.</w:t>
      </w:r>
    </w:p>
    <w:p w:rsidR="0050428A" w:rsidRPr="00A907EE" w:rsidRDefault="0050428A" w:rsidP="0021288A">
      <w:pPr>
        <w:pStyle w:val="MyWorks0"/>
        <w:rPr>
          <w:sz w:val="24"/>
          <w:szCs w:val="24"/>
        </w:rPr>
      </w:pPr>
    </w:p>
    <w:p w:rsidR="00E158EA" w:rsidRPr="00A907EE" w:rsidRDefault="00E158EA" w:rsidP="0021288A">
      <w:pPr>
        <w:pStyle w:val="MyWorks0"/>
        <w:rPr>
          <w:sz w:val="24"/>
          <w:szCs w:val="24"/>
        </w:rPr>
      </w:pPr>
      <w:r w:rsidRPr="00A907EE">
        <w:rPr>
          <w:b/>
          <w:sz w:val="24"/>
          <w:szCs w:val="24"/>
        </w:rPr>
        <w:t>Железнодорожн</w:t>
      </w:r>
      <w:r w:rsidR="003C2D82">
        <w:rPr>
          <w:b/>
          <w:sz w:val="24"/>
          <w:szCs w:val="24"/>
        </w:rPr>
        <w:t>ый</w:t>
      </w:r>
      <w:r w:rsidRPr="00A907EE">
        <w:rPr>
          <w:b/>
          <w:sz w:val="24"/>
          <w:szCs w:val="24"/>
        </w:rPr>
        <w:t xml:space="preserve"> вокзал:</w:t>
      </w:r>
    </w:p>
    <w:p w:rsidR="00BA7E1D" w:rsidRDefault="003C2D82" w:rsidP="0021288A">
      <w:pPr>
        <w:pStyle w:val="MyWorks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ж</w:t>
      </w:r>
      <w:proofErr w:type="gramEnd"/>
      <w:r>
        <w:rPr>
          <w:b/>
          <w:sz w:val="24"/>
          <w:szCs w:val="24"/>
        </w:rPr>
        <w:t xml:space="preserve">/д поезда по направлениям: Москва, Кисловодск, Санкт-Петербург, Владивосток, Нижневартовск, Барнаул, Абакан, Томск.  </w:t>
      </w:r>
    </w:p>
    <w:p w:rsidR="0050428A" w:rsidRDefault="00E158EA" w:rsidP="0021288A">
      <w:pPr>
        <w:pStyle w:val="MyWorks0"/>
        <w:rPr>
          <w:sz w:val="24"/>
          <w:szCs w:val="24"/>
        </w:rPr>
      </w:pPr>
      <w:r w:rsidRPr="00A907EE">
        <w:rPr>
          <w:sz w:val="24"/>
          <w:szCs w:val="24"/>
        </w:rPr>
        <w:t>Время в пути</w:t>
      </w:r>
      <w:r w:rsidR="0050428A" w:rsidRPr="00A907EE">
        <w:rPr>
          <w:sz w:val="24"/>
          <w:szCs w:val="24"/>
        </w:rPr>
        <w:t xml:space="preserve"> </w:t>
      </w:r>
      <w:proofErr w:type="gramStart"/>
      <w:r w:rsidR="00A0669C" w:rsidRPr="00A907EE">
        <w:rPr>
          <w:sz w:val="24"/>
          <w:szCs w:val="24"/>
        </w:rPr>
        <w:t>от ж</w:t>
      </w:r>
      <w:proofErr w:type="gramEnd"/>
      <w:r w:rsidR="00A0669C" w:rsidRPr="00A907EE">
        <w:rPr>
          <w:sz w:val="24"/>
          <w:szCs w:val="24"/>
        </w:rPr>
        <w:t xml:space="preserve">/д вокзала </w:t>
      </w:r>
      <w:r w:rsidR="0050428A" w:rsidRPr="00A907EE">
        <w:rPr>
          <w:sz w:val="24"/>
          <w:szCs w:val="24"/>
        </w:rPr>
        <w:t xml:space="preserve">до </w:t>
      </w:r>
      <w:r w:rsidR="003C2D82">
        <w:rPr>
          <w:sz w:val="24"/>
          <w:szCs w:val="24"/>
        </w:rPr>
        <w:t>гостиницы</w:t>
      </w:r>
      <w:r w:rsidR="0050428A" w:rsidRPr="00A907EE">
        <w:rPr>
          <w:sz w:val="24"/>
          <w:szCs w:val="24"/>
        </w:rPr>
        <w:t xml:space="preserve"> </w:t>
      </w:r>
      <w:r w:rsidR="00BA7E1D">
        <w:rPr>
          <w:sz w:val="24"/>
          <w:szCs w:val="24"/>
        </w:rPr>
        <w:t>–</w:t>
      </w:r>
      <w:r w:rsidR="0050428A" w:rsidRPr="00A907EE">
        <w:rPr>
          <w:sz w:val="24"/>
          <w:szCs w:val="24"/>
        </w:rPr>
        <w:t xml:space="preserve"> 20 минут.</w:t>
      </w:r>
      <w:r w:rsidR="003C2D82">
        <w:rPr>
          <w:sz w:val="24"/>
          <w:szCs w:val="24"/>
        </w:rPr>
        <w:t xml:space="preserve"> </w:t>
      </w:r>
    </w:p>
    <w:p w:rsidR="003C2D82" w:rsidRDefault="003C2D82" w:rsidP="0021288A">
      <w:pPr>
        <w:pStyle w:val="MyWorks0"/>
        <w:rPr>
          <w:sz w:val="24"/>
          <w:szCs w:val="24"/>
        </w:rPr>
      </w:pPr>
    </w:p>
    <w:p w:rsidR="003C2D82" w:rsidRPr="00A907EE" w:rsidRDefault="003C2D82" w:rsidP="0021288A">
      <w:pPr>
        <w:pStyle w:val="MyWorks0"/>
        <w:rPr>
          <w:sz w:val="24"/>
          <w:szCs w:val="24"/>
        </w:rPr>
      </w:pPr>
      <w:r>
        <w:rPr>
          <w:sz w:val="24"/>
          <w:szCs w:val="24"/>
        </w:rPr>
        <w:t xml:space="preserve">Организаторы обеспечат встречу на вокзале или в аэропорту по предварительному согласованию. </w:t>
      </w:r>
    </w:p>
    <w:p w:rsidR="009D5842" w:rsidRDefault="009D5842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057E88" w:rsidRDefault="00057E88" w:rsidP="001A6FA8">
      <w:pPr>
        <w:pStyle w:val="MyWorks0"/>
        <w:rPr>
          <w:b/>
          <w:sz w:val="24"/>
          <w:szCs w:val="24"/>
        </w:rPr>
      </w:pPr>
    </w:p>
    <w:p w:rsidR="00057E88" w:rsidRDefault="00057E88" w:rsidP="001A6FA8">
      <w:pPr>
        <w:pStyle w:val="MyWorks0"/>
        <w:rPr>
          <w:b/>
          <w:sz w:val="24"/>
          <w:szCs w:val="24"/>
        </w:rPr>
      </w:pPr>
    </w:p>
    <w:p w:rsidR="00057E88" w:rsidRDefault="00057E88" w:rsidP="001A6FA8">
      <w:pPr>
        <w:pStyle w:val="MyWorks0"/>
        <w:rPr>
          <w:b/>
          <w:sz w:val="24"/>
          <w:szCs w:val="24"/>
        </w:rPr>
      </w:pPr>
    </w:p>
    <w:p w:rsidR="00057E88" w:rsidRDefault="00057E88" w:rsidP="001A6FA8">
      <w:pPr>
        <w:pStyle w:val="MyWorks0"/>
        <w:rPr>
          <w:b/>
          <w:sz w:val="24"/>
          <w:szCs w:val="24"/>
        </w:rPr>
      </w:pPr>
    </w:p>
    <w:p w:rsidR="00057E88" w:rsidRDefault="00057E88" w:rsidP="001A6FA8">
      <w:pPr>
        <w:pStyle w:val="MyWorks0"/>
        <w:rPr>
          <w:b/>
          <w:sz w:val="24"/>
          <w:szCs w:val="24"/>
        </w:rPr>
      </w:pPr>
    </w:p>
    <w:p w:rsidR="00057E88" w:rsidRDefault="00057E88" w:rsidP="001A6FA8">
      <w:pPr>
        <w:pStyle w:val="MyWorks0"/>
        <w:rPr>
          <w:b/>
          <w:sz w:val="24"/>
          <w:szCs w:val="24"/>
        </w:rPr>
      </w:pPr>
    </w:p>
    <w:p w:rsidR="00057E88" w:rsidRDefault="00057E88" w:rsidP="001A6FA8">
      <w:pPr>
        <w:pStyle w:val="MyWorks0"/>
        <w:rPr>
          <w:b/>
          <w:sz w:val="24"/>
          <w:szCs w:val="24"/>
        </w:rPr>
      </w:pPr>
    </w:p>
    <w:p w:rsidR="00057E88" w:rsidRDefault="00057E88" w:rsidP="001A6FA8">
      <w:pPr>
        <w:pStyle w:val="MyWorks0"/>
        <w:rPr>
          <w:b/>
          <w:sz w:val="24"/>
          <w:szCs w:val="24"/>
        </w:rPr>
      </w:pPr>
    </w:p>
    <w:p w:rsidR="00057E88" w:rsidRDefault="00057E88" w:rsidP="001A6FA8">
      <w:pPr>
        <w:pStyle w:val="MyWorks0"/>
        <w:rPr>
          <w:b/>
          <w:sz w:val="24"/>
          <w:szCs w:val="24"/>
        </w:rPr>
      </w:pPr>
    </w:p>
    <w:p w:rsidR="00B6294E" w:rsidRPr="00C50F34" w:rsidRDefault="00B6294E" w:rsidP="00B6294E">
      <w:pPr>
        <w:ind w:left="567" w:hanging="567"/>
        <w:rPr>
          <w:i/>
          <w:color w:val="000000" w:themeColor="text1"/>
          <w:sz w:val="28"/>
          <w:szCs w:val="28"/>
        </w:rPr>
      </w:pPr>
      <w:r w:rsidRPr="00C50F34">
        <w:rPr>
          <w:i/>
          <w:color w:val="000000" w:themeColor="text1"/>
          <w:sz w:val="28"/>
          <w:szCs w:val="28"/>
        </w:rPr>
        <w:t>ПРИЛОЖЕНИЕ 1</w:t>
      </w:r>
    </w:p>
    <w:p w:rsidR="00B6294E" w:rsidRPr="00F007B0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 w:rsidRPr="00F007B0">
        <w:rPr>
          <w:color w:val="000000" w:themeColor="text1"/>
          <w:sz w:val="28"/>
          <w:szCs w:val="28"/>
        </w:rPr>
        <w:t>АНКЕТА</w:t>
      </w:r>
      <w:r>
        <w:rPr>
          <w:color w:val="000000" w:themeColor="text1"/>
          <w:sz w:val="28"/>
          <w:szCs w:val="28"/>
        </w:rPr>
        <w:t>-ЗАЯВКА</w:t>
      </w:r>
    </w:p>
    <w:p w:rsidR="00B6294E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F007B0">
        <w:rPr>
          <w:color w:val="000000" w:themeColor="text1"/>
          <w:sz w:val="28"/>
          <w:szCs w:val="28"/>
        </w:rPr>
        <w:t>Ф.И.О.(полностью) ________________________________________________</w:t>
      </w:r>
    </w:p>
    <w:p w:rsidR="00B6294E" w:rsidRPr="00F007B0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Год рождения ____________________________________________________</w:t>
      </w:r>
    </w:p>
    <w:p w:rsidR="00B6294E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F007B0">
        <w:rPr>
          <w:color w:val="000000" w:themeColor="text1"/>
          <w:sz w:val="28"/>
          <w:szCs w:val="28"/>
        </w:rPr>
        <w:t>. Почетное звание: (только федерального значения)</w:t>
      </w:r>
      <w:r>
        <w:rPr>
          <w:color w:val="000000" w:themeColor="text1"/>
          <w:sz w:val="28"/>
          <w:szCs w:val="28"/>
        </w:rPr>
        <w:t>______ _______________</w:t>
      </w:r>
    </w:p>
    <w:p w:rsidR="00B6294E" w:rsidRPr="00F007B0" w:rsidRDefault="00B6294E" w:rsidP="00B6294E">
      <w:p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B6294E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F007B0">
        <w:rPr>
          <w:color w:val="000000" w:themeColor="text1"/>
          <w:sz w:val="28"/>
          <w:szCs w:val="28"/>
        </w:rPr>
        <w:t>. Образование (дата поступления и окончания учебного заведения):</w:t>
      </w: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</w:t>
      </w:r>
      <w:r w:rsidRPr="00F007B0">
        <w:rPr>
          <w:color w:val="000000" w:themeColor="text1"/>
          <w:sz w:val="28"/>
          <w:szCs w:val="28"/>
        </w:rPr>
        <w:t xml:space="preserve"> </w:t>
      </w:r>
    </w:p>
    <w:p w:rsidR="00B6294E" w:rsidRPr="00F007B0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F007B0">
        <w:rPr>
          <w:color w:val="000000" w:themeColor="text1"/>
          <w:sz w:val="28"/>
          <w:szCs w:val="28"/>
        </w:rPr>
        <w:t>.</w:t>
      </w:r>
      <w:r w:rsidRPr="00F007B0">
        <w:rPr>
          <w:color w:val="000000" w:themeColor="text1"/>
          <w:sz w:val="28"/>
          <w:szCs w:val="28"/>
        </w:rPr>
        <w:tab/>
        <w:t>Членство в творческих союзах и организациях (год вступления):</w:t>
      </w:r>
      <w:r>
        <w:rPr>
          <w:color w:val="000000" w:themeColor="text1"/>
          <w:sz w:val="28"/>
          <w:szCs w:val="28"/>
        </w:rPr>
        <w:t xml:space="preserve"> </w:t>
      </w:r>
      <w:r w:rsidRPr="00F007B0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___________________________________________________________________________________</w:t>
      </w:r>
      <w:r w:rsidRPr="00F007B0">
        <w:rPr>
          <w:color w:val="000000" w:themeColor="text1"/>
          <w:sz w:val="28"/>
          <w:szCs w:val="28"/>
        </w:rPr>
        <w:t>_________________________</w:t>
      </w:r>
    </w:p>
    <w:p w:rsidR="00B6294E" w:rsidRPr="00F007B0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F007B0">
        <w:rPr>
          <w:color w:val="000000" w:themeColor="text1"/>
          <w:sz w:val="28"/>
          <w:szCs w:val="28"/>
        </w:rPr>
        <w:t>.</w:t>
      </w:r>
      <w:r w:rsidRPr="00F007B0">
        <w:rPr>
          <w:color w:val="000000" w:themeColor="text1"/>
          <w:sz w:val="28"/>
          <w:szCs w:val="28"/>
        </w:rPr>
        <w:tab/>
        <w:t>Адрес пр</w:t>
      </w:r>
      <w:r>
        <w:rPr>
          <w:color w:val="000000" w:themeColor="text1"/>
          <w:sz w:val="28"/>
          <w:szCs w:val="28"/>
        </w:rPr>
        <w:t xml:space="preserve">оживания: </w:t>
      </w:r>
      <w:r w:rsidRPr="00F007B0">
        <w:rPr>
          <w:color w:val="000000" w:themeColor="text1"/>
          <w:sz w:val="28"/>
          <w:szCs w:val="28"/>
        </w:rPr>
        <w:t>_____________________</w:t>
      </w:r>
      <w:r>
        <w:rPr>
          <w:color w:val="000000" w:themeColor="text1"/>
          <w:sz w:val="28"/>
          <w:szCs w:val="28"/>
        </w:rPr>
        <w:t>___</w:t>
      </w:r>
      <w:r w:rsidRPr="00F007B0">
        <w:rPr>
          <w:color w:val="000000" w:themeColor="text1"/>
          <w:sz w:val="28"/>
          <w:szCs w:val="28"/>
        </w:rPr>
        <w:t>______________________________________</w:t>
      </w:r>
    </w:p>
    <w:p w:rsidR="00B6294E" w:rsidRPr="00990FE2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F007B0">
        <w:rPr>
          <w:color w:val="000000" w:themeColor="text1"/>
          <w:sz w:val="28"/>
          <w:szCs w:val="28"/>
        </w:rPr>
        <w:t>.</w:t>
      </w:r>
      <w:r w:rsidRPr="00F007B0">
        <w:rPr>
          <w:color w:val="000000" w:themeColor="text1"/>
          <w:sz w:val="28"/>
          <w:szCs w:val="28"/>
        </w:rPr>
        <w:tab/>
        <w:t>Телефон, e-</w:t>
      </w:r>
      <w:proofErr w:type="spellStart"/>
      <w:r w:rsidRPr="00F007B0">
        <w:rPr>
          <w:color w:val="000000" w:themeColor="text1"/>
          <w:sz w:val="28"/>
          <w:szCs w:val="28"/>
        </w:rPr>
        <w:t>mail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  <w:r w:rsidRPr="00990FE2">
        <w:rPr>
          <w:color w:val="000000" w:themeColor="text1"/>
          <w:sz w:val="28"/>
          <w:szCs w:val="28"/>
        </w:rPr>
        <w:t>______________________________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B6294E" w:rsidRPr="00F007B0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F007B0">
        <w:rPr>
          <w:color w:val="000000" w:themeColor="text1"/>
          <w:sz w:val="28"/>
          <w:szCs w:val="28"/>
        </w:rPr>
        <w:t>.</w:t>
      </w:r>
      <w:r w:rsidRPr="00F007B0">
        <w:rPr>
          <w:color w:val="000000" w:themeColor="text1"/>
          <w:sz w:val="28"/>
          <w:szCs w:val="28"/>
        </w:rPr>
        <w:tab/>
        <w:t>Название произведений, техника исполнения, размеры:</w:t>
      </w:r>
      <w:r>
        <w:rPr>
          <w:color w:val="000000" w:themeColor="text1"/>
          <w:sz w:val="28"/>
          <w:szCs w:val="28"/>
        </w:rPr>
        <w:t xml:space="preserve"> ____________</w:t>
      </w:r>
      <w:r w:rsidRPr="00F007B0">
        <w:rPr>
          <w:color w:val="000000" w:themeColor="text1"/>
          <w:sz w:val="28"/>
          <w:szCs w:val="28"/>
        </w:rPr>
        <w:t>____________________</w:t>
      </w:r>
      <w:r>
        <w:rPr>
          <w:color w:val="000000" w:themeColor="text1"/>
          <w:sz w:val="28"/>
          <w:szCs w:val="28"/>
        </w:rPr>
        <w:t>______________________________</w:t>
      </w:r>
    </w:p>
    <w:p w:rsidR="00B6294E" w:rsidRPr="00F007B0" w:rsidRDefault="00B6294E" w:rsidP="00B6294E">
      <w:pPr>
        <w:ind w:left="567"/>
        <w:rPr>
          <w:color w:val="000000" w:themeColor="text1"/>
          <w:sz w:val="28"/>
          <w:szCs w:val="28"/>
        </w:rPr>
      </w:pPr>
      <w:r w:rsidRPr="00F007B0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  <w:sz w:val="28"/>
          <w:szCs w:val="28"/>
        </w:rPr>
        <w:t>______</w:t>
      </w:r>
      <w:r w:rsidRPr="00F007B0">
        <w:rPr>
          <w:color w:val="000000" w:themeColor="text1"/>
          <w:sz w:val="28"/>
          <w:szCs w:val="28"/>
        </w:rPr>
        <w:t xml:space="preserve">___________________________ </w:t>
      </w:r>
    </w:p>
    <w:p w:rsidR="00B6294E" w:rsidRPr="00F007B0" w:rsidRDefault="00B6294E" w:rsidP="00B6294E">
      <w:pPr>
        <w:ind w:left="567" w:hanging="567"/>
        <w:rPr>
          <w:color w:val="000000" w:themeColor="text1"/>
          <w:sz w:val="28"/>
          <w:szCs w:val="28"/>
        </w:rPr>
      </w:pPr>
    </w:p>
    <w:p w:rsidR="00B6294E" w:rsidRDefault="00B6294E" w:rsidP="00B6294E"/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F77014" w:rsidRPr="00A907EE" w:rsidRDefault="00F77014" w:rsidP="00A0669C">
      <w:pPr>
        <w:pStyle w:val="MyWorks0"/>
        <w:rPr>
          <w:sz w:val="24"/>
          <w:szCs w:val="24"/>
        </w:rPr>
      </w:pPr>
    </w:p>
    <w:sectPr w:rsidR="00F77014" w:rsidRPr="00A907EE" w:rsidSect="003C2D82">
      <w:footerReference w:type="default" r:id="rId8"/>
      <w:pgSz w:w="11906" w:h="16838"/>
      <w:pgMar w:top="71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7C" w:rsidRDefault="00A2527C" w:rsidP="00B84BA5">
      <w:r>
        <w:separator/>
      </w:r>
    </w:p>
  </w:endnote>
  <w:endnote w:type="continuationSeparator" w:id="0">
    <w:p w:rsidR="00A2527C" w:rsidRDefault="00A2527C" w:rsidP="00B8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82" w:rsidRDefault="003C2D8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202A">
      <w:rPr>
        <w:noProof/>
      </w:rPr>
      <w:t>3</w:t>
    </w:r>
    <w:r>
      <w:fldChar w:fldCharType="end"/>
    </w:r>
  </w:p>
  <w:p w:rsidR="003C2D82" w:rsidRDefault="003C2D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7C" w:rsidRDefault="00A2527C" w:rsidP="00B84BA5">
      <w:r>
        <w:separator/>
      </w:r>
    </w:p>
  </w:footnote>
  <w:footnote w:type="continuationSeparator" w:id="0">
    <w:p w:rsidR="00A2527C" w:rsidRDefault="00A2527C" w:rsidP="00B8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413"/>
    <w:multiLevelType w:val="hybridMultilevel"/>
    <w:tmpl w:val="AC281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9B785A"/>
    <w:multiLevelType w:val="hybridMultilevel"/>
    <w:tmpl w:val="CFB4C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E909B8"/>
    <w:multiLevelType w:val="hybridMultilevel"/>
    <w:tmpl w:val="FBF216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651DD4"/>
    <w:multiLevelType w:val="hybridMultilevel"/>
    <w:tmpl w:val="EF5C5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FC1D29"/>
    <w:multiLevelType w:val="hybridMultilevel"/>
    <w:tmpl w:val="A59AA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8A"/>
    <w:rsid w:val="0000339F"/>
    <w:rsid w:val="000064B1"/>
    <w:rsid w:val="00016FCB"/>
    <w:rsid w:val="00017260"/>
    <w:rsid w:val="00017C8F"/>
    <w:rsid w:val="000251EE"/>
    <w:rsid w:val="000310C8"/>
    <w:rsid w:val="000327AD"/>
    <w:rsid w:val="00032C7D"/>
    <w:rsid w:val="000503DC"/>
    <w:rsid w:val="00053432"/>
    <w:rsid w:val="00054811"/>
    <w:rsid w:val="000573A0"/>
    <w:rsid w:val="00057E88"/>
    <w:rsid w:val="0006251A"/>
    <w:rsid w:val="00065227"/>
    <w:rsid w:val="0007061F"/>
    <w:rsid w:val="00075BAB"/>
    <w:rsid w:val="000904DB"/>
    <w:rsid w:val="000963EB"/>
    <w:rsid w:val="000A2061"/>
    <w:rsid w:val="000A3DC6"/>
    <w:rsid w:val="000A4E13"/>
    <w:rsid w:val="000B0042"/>
    <w:rsid w:val="000B4123"/>
    <w:rsid w:val="000B4917"/>
    <w:rsid w:val="000B603D"/>
    <w:rsid w:val="000C588A"/>
    <w:rsid w:val="000C5A99"/>
    <w:rsid w:val="000C5AA8"/>
    <w:rsid w:val="000D151B"/>
    <w:rsid w:val="000E1984"/>
    <w:rsid w:val="000E5799"/>
    <w:rsid w:val="000E7082"/>
    <w:rsid w:val="000E74E7"/>
    <w:rsid w:val="000F091C"/>
    <w:rsid w:val="000F2BDE"/>
    <w:rsid w:val="00100803"/>
    <w:rsid w:val="00100E03"/>
    <w:rsid w:val="00102E98"/>
    <w:rsid w:val="00110586"/>
    <w:rsid w:val="00112085"/>
    <w:rsid w:val="00120955"/>
    <w:rsid w:val="001224CC"/>
    <w:rsid w:val="0012675E"/>
    <w:rsid w:val="00127B93"/>
    <w:rsid w:val="00133046"/>
    <w:rsid w:val="0013734F"/>
    <w:rsid w:val="00141CD9"/>
    <w:rsid w:val="00145926"/>
    <w:rsid w:val="00146CF1"/>
    <w:rsid w:val="00147194"/>
    <w:rsid w:val="00160012"/>
    <w:rsid w:val="0016052D"/>
    <w:rsid w:val="00164693"/>
    <w:rsid w:val="001652E0"/>
    <w:rsid w:val="001750B4"/>
    <w:rsid w:val="00184E38"/>
    <w:rsid w:val="001853B6"/>
    <w:rsid w:val="00192FCF"/>
    <w:rsid w:val="00193C7F"/>
    <w:rsid w:val="00196F95"/>
    <w:rsid w:val="001A3A95"/>
    <w:rsid w:val="001A44E2"/>
    <w:rsid w:val="001A4982"/>
    <w:rsid w:val="001A6FA8"/>
    <w:rsid w:val="001B6A64"/>
    <w:rsid w:val="001C1553"/>
    <w:rsid w:val="001C1775"/>
    <w:rsid w:val="001C5D5A"/>
    <w:rsid w:val="001D330A"/>
    <w:rsid w:val="001D5111"/>
    <w:rsid w:val="001F132C"/>
    <w:rsid w:val="001F2ABE"/>
    <w:rsid w:val="001F470E"/>
    <w:rsid w:val="002054A7"/>
    <w:rsid w:val="002113FA"/>
    <w:rsid w:val="0021288A"/>
    <w:rsid w:val="002139E5"/>
    <w:rsid w:val="002160BA"/>
    <w:rsid w:val="0023030F"/>
    <w:rsid w:val="002315D6"/>
    <w:rsid w:val="00236D54"/>
    <w:rsid w:val="00246F35"/>
    <w:rsid w:val="002677FF"/>
    <w:rsid w:val="0027350D"/>
    <w:rsid w:val="00282D97"/>
    <w:rsid w:val="002915CB"/>
    <w:rsid w:val="00295DE2"/>
    <w:rsid w:val="002A23B1"/>
    <w:rsid w:val="002A3380"/>
    <w:rsid w:val="002A6718"/>
    <w:rsid w:val="002B342A"/>
    <w:rsid w:val="002C7779"/>
    <w:rsid w:val="002E3F38"/>
    <w:rsid w:val="002E5756"/>
    <w:rsid w:val="002E5E52"/>
    <w:rsid w:val="002F42F8"/>
    <w:rsid w:val="00302BC8"/>
    <w:rsid w:val="00305DD9"/>
    <w:rsid w:val="00305E8D"/>
    <w:rsid w:val="00322867"/>
    <w:rsid w:val="00326140"/>
    <w:rsid w:val="00343071"/>
    <w:rsid w:val="003452ED"/>
    <w:rsid w:val="0034637A"/>
    <w:rsid w:val="0035167B"/>
    <w:rsid w:val="003553EA"/>
    <w:rsid w:val="00357A82"/>
    <w:rsid w:val="0036009C"/>
    <w:rsid w:val="0038076B"/>
    <w:rsid w:val="003836FC"/>
    <w:rsid w:val="00391F36"/>
    <w:rsid w:val="0039580A"/>
    <w:rsid w:val="003958C4"/>
    <w:rsid w:val="00397FBE"/>
    <w:rsid w:val="003A1BF3"/>
    <w:rsid w:val="003A355D"/>
    <w:rsid w:val="003A44CA"/>
    <w:rsid w:val="003A6E7F"/>
    <w:rsid w:val="003B1F65"/>
    <w:rsid w:val="003C1784"/>
    <w:rsid w:val="003C2D82"/>
    <w:rsid w:val="003C6E53"/>
    <w:rsid w:val="003C7578"/>
    <w:rsid w:val="003D776A"/>
    <w:rsid w:val="003D7E80"/>
    <w:rsid w:val="003E03B2"/>
    <w:rsid w:val="003E1BBF"/>
    <w:rsid w:val="003E2626"/>
    <w:rsid w:val="003E30D6"/>
    <w:rsid w:val="003F3AFE"/>
    <w:rsid w:val="003F4883"/>
    <w:rsid w:val="0040058E"/>
    <w:rsid w:val="004008D5"/>
    <w:rsid w:val="00402D05"/>
    <w:rsid w:val="004135C6"/>
    <w:rsid w:val="00417D88"/>
    <w:rsid w:val="00420B9E"/>
    <w:rsid w:val="00427042"/>
    <w:rsid w:val="00433C39"/>
    <w:rsid w:val="00434704"/>
    <w:rsid w:val="004371C8"/>
    <w:rsid w:val="00443336"/>
    <w:rsid w:val="004473C1"/>
    <w:rsid w:val="004547FF"/>
    <w:rsid w:val="00461512"/>
    <w:rsid w:val="00471673"/>
    <w:rsid w:val="0047235F"/>
    <w:rsid w:val="00477477"/>
    <w:rsid w:val="00483A34"/>
    <w:rsid w:val="004921A4"/>
    <w:rsid w:val="00493BFD"/>
    <w:rsid w:val="004A4B89"/>
    <w:rsid w:val="004B76C4"/>
    <w:rsid w:val="004C1C54"/>
    <w:rsid w:val="004C61C9"/>
    <w:rsid w:val="004D02BB"/>
    <w:rsid w:val="004D0673"/>
    <w:rsid w:val="004D45B5"/>
    <w:rsid w:val="004E728F"/>
    <w:rsid w:val="004F4668"/>
    <w:rsid w:val="004F4D56"/>
    <w:rsid w:val="004F5578"/>
    <w:rsid w:val="0050428A"/>
    <w:rsid w:val="005046E7"/>
    <w:rsid w:val="00511D2A"/>
    <w:rsid w:val="00515644"/>
    <w:rsid w:val="00516C0D"/>
    <w:rsid w:val="005225AC"/>
    <w:rsid w:val="005248F7"/>
    <w:rsid w:val="005250D0"/>
    <w:rsid w:val="005328A9"/>
    <w:rsid w:val="00537CF2"/>
    <w:rsid w:val="005416E4"/>
    <w:rsid w:val="00544CE0"/>
    <w:rsid w:val="00546177"/>
    <w:rsid w:val="00550035"/>
    <w:rsid w:val="00550490"/>
    <w:rsid w:val="00553C50"/>
    <w:rsid w:val="00560FAB"/>
    <w:rsid w:val="00563319"/>
    <w:rsid w:val="00564DBB"/>
    <w:rsid w:val="00565984"/>
    <w:rsid w:val="00571420"/>
    <w:rsid w:val="00571669"/>
    <w:rsid w:val="005723FE"/>
    <w:rsid w:val="00572CCD"/>
    <w:rsid w:val="00581863"/>
    <w:rsid w:val="0059170B"/>
    <w:rsid w:val="005A1FF7"/>
    <w:rsid w:val="005A4F69"/>
    <w:rsid w:val="005A69F4"/>
    <w:rsid w:val="005A730A"/>
    <w:rsid w:val="005B14E8"/>
    <w:rsid w:val="005B2230"/>
    <w:rsid w:val="005B5DB3"/>
    <w:rsid w:val="005B6FCA"/>
    <w:rsid w:val="005C1B3F"/>
    <w:rsid w:val="005C40FC"/>
    <w:rsid w:val="005C7C5A"/>
    <w:rsid w:val="005D6918"/>
    <w:rsid w:val="005E050D"/>
    <w:rsid w:val="005E26ED"/>
    <w:rsid w:val="005E723D"/>
    <w:rsid w:val="006044C1"/>
    <w:rsid w:val="0060663C"/>
    <w:rsid w:val="0060748F"/>
    <w:rsid w:val="00607A53"/>
    <w:rsid w:val="00625664"/>
    <w:rsid w:val="006318C2"/>
    <w:rsid w:val="006318C6"/>
    <w:rsid w:val="00631CAC"/>
    <w:rsid w:val="00642214"/>
    <w:rsid w:val="00646302"/>
    <w:rsid w:val="00650B5D"/>
    <w:rsid w:val="00650EFD"/>
    <w:rsid w:val="006621E5"/>
    <w:rsid w:val="006646E0"/>
    <w:rsid w:val="00667D89"/>
    <w:rsid w:val="00683E00"/>
    <w:rsid w:val="00684BEF"/>
    <w:rsid w:val="00686FA7"/>
    <w:rsid w:val="00690FF1"/>
    <w:rsid w:val="0069256D"/>
    <w:rsid w:val="00692ACD"/>
    <w:rsid w:val="006A43AA"/>
    <w:rsid w:val="006B279D"/>
    <w:rsid w:val="006C5571"/>
    <w:rsid w:val="006C684A"/>
    <w:rsid w:val="006D3566"/>
    <w:rsid w:val="006D366A"/>
    <w:rsid w:val="006D6FBD"/>
    <w:rsid w:val="006E26EB"/>
    <w:rsid w:val="006E392A"/>
    <w:rsid w:val="006F5961"/>
    <w:rsid w:val="00702BAA"/>
    <w:rsid w:val="00711BBA"/>
    <w:rsid w:val="007228AE"/>
    <w:rsid w:val="007248FE"/>
    <w:rsid w:val="00742A66"/>
    <w:rsid w:val="00747793"/>
    <w:rsid w:val="0075046F"/>
    <w:rsid w:val="00753393"/>
    <w:rsid w:val="00753CC1"/>
    <w:rsid w:val="00763488"/>
    <w:rsid w:val="00774501"/>
    <w:rsid w:val="00775765"/>
    <w:rsid w:val="007811D9"/>
    <w:rsid w:val="00781FB3"/>
    <w:rsid w:val="00786BB3"/>
    <w:rsid w:val="007956FB"/>
    <w:rsid w:val="00796CE3"/>
    <w:rsid w:val="007B126A"/>
    <w:rsid w:val="007B2192"/>
    <w:rsid w:val="007B5197"/>
    <w:rsid w:val="007B661F"/>
    <w:rsid w:val="007B66A2"/>
    <w:rsid w:val="007C0B27"/>
    <w:rsid w:val="007D476C"/>
    <w:rsid w:val="007D4E85"/>
    <w:rsid w:val="007D78AF"/>
    <w:rsid w:val="007E311C"/>
    <w:rsid w:val="007E5923"/>
    <w:rsid w:val="007F3AA5"/>
    <w:rsid w:val="00800D1B"/>
    <w:rsid w:val="00801F8B"/>
    <w:rsid w:val="00803511"/>
    <w:rsid w:val="008046FA"/>
    <w:rsid w:val="00806728"/>
    <w:rsid w:val="008078F0"/>
    <w:rsid w:val="00811DA5"/>
    <w:rsid w:val="00813573"/>
    <w:rsid w:val="00816CC5"/>
    <w:rsid w:val="00817180"/>
    <w:rsid w:val="00817A47"/>
    <w:rsid w:val="00835A86"/>
    <w:rsid w:val="00841857"/>
    <w:rsid w:val="00843AF9"/>
    <w:rsid w:val="00844097"/>
    <w:rsid w:val="00852CA2"/>
    <w:rsid w:val="008543B3"/>
    <w:rsid w:val="00856399"/>
    <w:rsid w:val="00862F65"/>
    <w:rsid w:val="00863445"/>
    <w:rsid w:val="00864734"/>
    <w:rsid w:val="008711DD"/>
    <w:rsid w:val="00872A3B"/>
    <w:rsid w:val="00874184"/>
    <w:rsid w:val="00877820"/>
    <w:rsid w:val="0088281E"/>
    <w:rsid w:val="008833E0"/>
    <w:rsid w:val="00885949"/>
    <w:rsid w:val="008912FE"/>
    <w:rsid w:val="008933A3"/>
    <w:rsid w:val="00894CD2"/>
    <w:rsid w:val="00894DAD"/>
    <w:rsid w:val="008953BB"/>
    <w:rsid w:val="00896874"/>
    <w:rsid w:val="00897622"/>
    <w:rsid w:val="008A12A8"/>
    <w:rsid w:val="008A2CB9"/>
    <w:rsid w:val="008A6913"/>
    <w:rsid w:val="008A79F3"/>
    <w:rsid w:val="008C0E1C"/>
    <w:rsid w:val="008C1075"/>
    <w:rsid w:val="008C324F"/>
    <w:rsid w:val="008C5559"/>
    <w:rsid w:val="008C5D40"/>
    <w:rsid w:val="008D0642"/>
    <w:rsid w:val="008D06BD"/>
    <w:rsid w:val="008D4733"/>
    <w:rsid w:val="008D5F30"/>
    <w:rsid w:val="008D6789"/>
    <w:rsid w:val="008E1C51"/>
    <w:rsid w:val="008F14B9"/>
    <w:rsid w:val="008F2938"/>
    <w:rsid w:val="008F3940"/>
    <w:rsid w:val="008F6CC9"/>
    <w:rsid w:val="00901FB8"/>
    <w:rsid w:val="0090295A"/>
    <w:rsid w:val="00903F65"/>
    <w:rsid w:val="00906CD3"/>
    <w:rsid w:val="0090716F"/>
    <w:rsid w:val="0091367F"/>
    <w:rsid w:val="009169D1"/>
    <w:rsid w:val="00917D63"/>
    <w:rsid w:val="00925648"/>
    <w:rsid w:val="009265A3"/>
    <w:rsid w:val="00931726"/>
    <w:rsid w:val="00933F76"/>
    <w:rsid w:val="009541E3"/>
    <w:rsid w:val="009628BA"/>
    <w:rsid w:val="00967A20"/>
    <w:rsid w:val="00972AC8"/>
    <w:rsid w:val="00975D9D"/>
    <w:rsid w:val="00975EDE"/>
    <w:rsid w:val="00977249"/>
    <w:rsid w:val="00982A13"/>
    <w:rsid w:val="00987B9E"/>
    <w:rsid w:val="0099025A"/>
    <w:rsid w:val="00994107"/>
    <w:rsid w:val="00995967"/>
    <w:rsid w:val="009A1B20"/>
    <w:rsid w:val="009A2F6D"/>
    <w:rsid w:val="009A7C6C"/>
    <w:rsid w:val="009B750B"/>
    <w:rsid w:val="009C02AE"/>
    <w:rsid w:val="009C21BE"/>
    <w:rsid w:val="009C7377"/>
    <w:rsid w:val="009D062E"/>
    <w:rsid w:val="009D2FE8"/>
    <w:rsid w:val="009D452D"/>
    <w:rsid w:val="009D5842"/>
    <w:rsid w:val="009E586C"/>
    <w:rsid w:val="009E6815"/>
    <w:rsid w:val="009E74BD"/>
    <w:rsid w:val="009F0372"/>
    <w:rsid w:val="009F3E9A"/>
    <w:rsid w:val="009F54C2"/>
    <w:rsid w:val="009F755F"/>
    <w:rsid w:val="009F7660"/>
    <w:rsid w:val="009F7B6F"/>
    <w:rsid w:val="00A0045A"/>
    <w:rsid w:val="00A0185D"/>
    <w:rsid w:val="00A030D0"/>
    <w:rsid w:val="00A0669C"/>
    <w:rsid w:val="00A06FFB"/>
    <w:rsid w:val="00A10DD0"/>
    <w:rsid w:val="00A10EC5"/>
    <w:rsid w:val="00A20934"/>
    <w:rsid w:val="00A20AB6"/>
    <w:rsid w:val="00A2322F"/>
    <w:rsid w:val="00A2527C"/>
    <w:rsid w:val="00A31A49"/>
    <w:rsid w:val="00A374A5"/>
    <w:rsid w:val="00A37637"/>
    <w:rsid w:val="00A47BAD"/>
    <w:rsid w:val="00A51B6F"/>
    <w:rsid w:val="00A668D7"/>
    <w:rsid w:val="00A7432D"/>
    <w:rsid w:val="00A907EE"/>
    <w:rsid w:val="00A9150A"/>
    <w:rsid w:val="00A91619"/>
    <w:rsid w:val="00A97278"/>
    <w:rsid w:val="00AA5ACF"/>
    <w:rsid w:val="00AA72C1"/>
    <w:rsid w:val="00AC5DFF"/>
    <w:rsid w:val="00AC6EA7"/>
    <w:rsid w:val="00AD1C9C"/>
    <w:rsid w:val="00AD3516"/>
    <w:rsid w:val="00AE001D"/>
    <w:rsid w:val="00AE60C3"/>
    <w:rsid w:val="00AF084F"/>
    <w:rsid w:val="00B03253"/>
    <w:rsid w:val="00B06AC2"/>
    <w:rsid w:val="00B06FFC"/>
    <w:rsid w:val="00B105C0"/>
    <w:rsid w:val="00B216B4"/>
    <w:rsid w:val="00B24CAF"/>
    <w:rsid w:val="00B34B93"/>
    <w:rsid w:val="00B47786"/>
    <w:rsid w:val="00B47DDF"/>
    <w:rsid w:val="00B523F9"/>
    <w:rsid w:val="00B60396"/>
    <w:rsid w:val="00B6294E"/>
    <w:rsid w:val="00B65E3D"/>
    <w:rsid w:val="00B67017"/>
    <w:rsid w:val="00B75471"/>
    <w:rsid w:val="00B75E5E"/>
    <w:rsid w:val="00B823B1"/>
    <w:rsid w:val="00B82E6E"/>
    <w:rsid w:val="00B84BA5"/>
    <w:rsid w:val="00B870FC"/>
    <w:rsid w:val="00B90884"/>
    <w:rsid w:val="00B94825"/>
    <w:rsid w:val="00B97A0A"/>
    <w:rsid w:val="00BA0C0E"/>
    <w:rsid w:val="00BA1F61"/>
    <w:rsid w:val="00BA36A2"/>
    <w:rsid w:val="00BA7E1D"/>
    <w:rsid w:val="00BB3033"/>
    <w:rsid w:val="00BB5F98"/>
    <w:rsid w:val="00BC29D3"/>
    <w:rsid w:val="00BC6C35"/>
    <w:rsid w:val="00BD1442"/>
    <w:rsid w:val="00BD1605"/>
    <w:rsid w:val="00BD3AC0"/>
    <w:rsid w:val="00BE1085"/>
    <w:rsid w:val="00BE1F6F"/>
    <w:rsid w:val="00BE36F5"/>
    <w:rsid w:val="00BF3485"/>
    <w:rsid w:val="00BF7CBB"/>
    <w:rsid w:val="00C005D3"/>
    <w:rsid w:val="00C074AC"/>
    <w:rsid w:val="00C1125C"/>
    <w:rsid w:val="00C124EE"/>
    <w:rsid w:val="00C2331F"/>
    <w:rsid w:val="00C35C54"/>
    <w:rsid w:val="00C401E7"/>
    <w:rsid w:val="00C4604C"/>
    <w:rsid w:val="00C46CD2"/>
    <w:rsid w:val="00C5501F"/>
    <w:rsid w:val="00C56C2A"/>
    <w:rsid w:val="00C578DF"/>
    <w:rsid w:val="00C654F9"/>
    <w:rsid w:val="00C741F8"/>
    <w:rsid w:val="00C97F1E"/>
    <w:rsid w:val="00CA268E"/>
    <w:rsid w:val="00CA4CF2"/>
    <w:rsid w:val="00CB3068"/>
    <w:rsid w:val="00CC4070"/>
    <w:rsid w:val="00CC5EF2"/>
    <w:rsid w:val="00CD7D76"/>
    <w:rsid w:val="00CE0F00"/>
    <w:rsid w:val="00CE61D9"/>
    <w:rsid w:val="00CF0E21"/>
    <w:rsid w:val="00D1238F"/>
    <w:rsid w:val="00D134AA"/>
    <w:rsid w:val="00D215B6"/>
    <w:rsid w:val="00D2577A"/>
    <w:rsid w:val="00D27991"/>
    <w:rsid w:val="00D32129"/>
    <w:rsid w:val="00D339E7"/>
    <w:rsid w:val="00D36FC6"/>
    <w:rsid w:val="00D41F20"/>
    <w:rsid w:val="00D5233B"/>
    <w:rsid w:val="00D57CD6"/>
    <w:rsid w:val="00D61A01"/>
    <w:rsid w:val="00D631D7"/>
    <w:rsid w:val="00D67FA3"/>
    <w:rsid w:val="00D70FF3"/>
    <w:rsid w:val="00D764FF"/>
    <w:rsid w:val="00D77324"/>
    <w:rsid w:val="00D86662"/>
    <w:rsid w:val="00D92D6D"/>
    <w:rsid w:val="00DA0E27"/>
    <w:rsid w:val="00DA3304"/>
    <w:rsid w:val="00DA4A73"/>
    <w:rsid w:val="00DA53B0"/>
    <w:rsid w:val="00DA7D2F"/>
    <w:rsid w:val="00DB13B0"/>
    <w:rsid w:val="00DB3818"/>
    <w:rsid w:val="00DB7198"/>
    <w:rsid w:val="00DC3E3E"/>
    <w:rsid w:val="00DD73B9"/>
    <w:rsid w:val="00DE62B3"/>
    <w:rsid w:val="00DF0045"/>
    <w:rsid w:val="00DF202A"/>
    <w:rsid w:val="00DF5291"/>
    <w:rsid w:val="00DF5893"/>
    <w:rsid w:val="00E033CE"/>
    <w:rsid w:val="00E12557"/>
    <w:rsid w:val="00E158EA"/>
    <w:rsid w:val="00E2318A"/>
    <w:rsid w:val="00E30130"/>
    <w:rsid w:val="00E3257E"/>
    <w:rsid w:val="00E33092"/>
    <w:rsid w:val="00E3694D"/>
    <w:rsid w:val="00E42078"/>
    <w:rsid w:val="00E449D9"/>
    <w:rsid w:val="00E52C7F"/>
    <w:rsid w:val="00E53658"/>
    <w:rsid w:val="00E5579C"/>
    <w:rsid w:val="00E559E1"/>
    <w:rsid w:val="00E60B51"/>
    <w:rsid w:val="00E61192"/>
    <w:rsid w:val="00E71CA0"/>
    <w:rsid w:val="00E753C7"/>
    <w:rsid w:val="00E80A4B"/>
    <w:rsid w:val="00E81030"/>
    <w:rsid w:val="00E90B9A"/>
    <w:rsid w:val="00EB5366"/>
    <w:rsid w:val="00EB6466"/>
    <w:rsid w:val="00EB7C54"/>
    <w:rsid w:val="00EC50F2"/>
    <w:rsid w:val="00EC66FE"/>
    <w:rsid w:val="00ED2497"/>
    <w:rsid w:val="00ED3A24"/>
    <w:rsid w:val="00EE475D"/>
    <w:rsid w:val="00EE77BB"/>
    <w:rsid w:val="00EF0E55"/>
    <w:rsid w:val="00EF1B56"/>
    <w:rsid w:val="00EF1E30"/>
    <w:rsid w:val="00EF39B8"/>
    <w:rsid w:val="00EF7E72"/>
    <w:rsid w:val="00F02904"/>
    <w:rsid w:val="00F05DEC"/>
    <w:rsid w:val="00F075E6"/>
    <w:rsid w:val="00F1197C"/>
    <w:rsid w:val="00F1557A"/>
    <w:rsid w:val="00F15824"/>
    <w:rsid w:val="00F2651D"/>
    <w:rsid w:val="00F27979"/>
    <w:rsid w:val="00F46B2D"/>
    <w:rsid w:val="00F5160E"/>
    <w:rsid w:val="00F613D1"/>
    <w:rsid w:val="00F66FBE"/>
    <w:rsid w:val="00F71948"/>
    <w:rsid w:val="00F76879"/>
    <w:rsid w:val="00F77014"/>
    <w:rsid w:val="00F77B57"/>
    <w:rsid w:val="00F843A9"/>
    <w:rsid w:val="00F84838"/>
    <w:rsid w:val="00F900B2"/>
    <w:rsid w:val="00F90A35"/>
    <w:rsid w:val="00FA196D"/>
    <w:rsid w:val="00FA5804"/>
    <w:rsid w:val="00FA7FCC"/>
    <w:rsid w:val="00FB00C0"/>
    <w:rsid w:val="00FB4B8C"/>
    <w:rsid w:val="00FC0DF8"/>
    <w:rsid w:val="00FC71CB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8A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Works">
    <w:name w:val="My Works Знак"/>
    <w:basedOn w:val="a0"/>
    <w:link w:val="MyWorks0"/>
    <w:uiPriority w:val="99"/>
    <w:locked/>
    <w:rsid w:val="0050428A"/>
    <w:rPr>
      <w:rFonts w:cs="Times New Roman"/>
      <w:sz w:val="32"/>
      <w:szCs w:val="32"/>
      <w:lang w:val="ru-RU" w:eastAsia="ru-RU" w:bidi="ar-SA"/>
    </w:rPr>
  </w:style>
  <w:style w:type="paragraph" w:customStyle="1" w:styleId="MyWorks0">
    <w:name w:val="My Works"/>
    <w:basedOn w:val="a"/>
    <w:link w:val="MyWorks"/>
    <w:uiPriority w:val="99"/>
    <w:qFormat/>
    <w:rsid w:val="0050428A"/>
    <w:pPr>
      <w:ind w:firstLine="709"/>
    </w:pPr>
    <w:rPr>
      <w:sz w:val="32"/>
      <w:szCs w:val="32"/>
    </w:rPr>
  </w:style>
  <w:style w:type="paragraph" w:styleId="a3">
    <w:name w:val="List Paragraph"/>
    <w:basedOn w:val="a"/>
    <w:uiPriority w:val="99"/>
    <w:qFormat/>
    <w:rsid w:val="00DB13B0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99"/>
    <w:qFormat/>
    <w:rsid w:val="00120955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rsid w:val="007D4E8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84B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4BA5"/>
    <w:rPr>
      <w:rFonts w:cs="Times New Roman"/>
    </w:rPr>
  </w:style>
  <w:style w:type="paragraph" w:styleId="a8">
    <w:name w:val="footer"/>
    <w:basedOn w:val="a"/>
    <w:link w:val="a9"/>
    <w:uiPriority w:val="99"/>
    <w:rsid w:val="00B84B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4BA5"/>
    <w:rPr>
      <w:rFonts w:cs="Times New Roman"/>
    </w:rPr>
  </w:style>
  <w:style w:type="paragraph" w:styleId="aa">
    <w:name w:val="Normal (Web)"/>
    <w:basedOn w:val="a"/>
    <w:uiPriority w:val="99"/>
    <w:rsid w:val="004008D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302B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0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8A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Works">
    <w:name w:val="My Works Знак"/>
    <w:basedOn w:val="a0"/>
    <w:link w:val="MyWorks0"/>
    <w:uiPriority w:val="99"/>
    <w:locked/>
    <w:rsid w:val="0050428A"/>
    <w:rPr>
      <w:rFonts w:cs="Times New Roman"/>
      <w:sz w:val="32"/>
      <w:szCs w:val="32"/>
      <w:lang w:val="ru-RU" w:eastAsia="ru-RU" w:bidi="ar-SA"/>
    </w:rPr>
  </w:style>
  <w:style w:type="paragraph" w:customStyle="1" w:styleId="MyWorks0">
    <w:name w:val="My Works"/>
    <w:basedOn w:val="a"/>
    <w:link w:val="MyWorks"/>
    <w:uiPriority w:val="99"/>
    <w:qFormat/>
    <w:rsid w:val="0050428A"/>
    <w:pPr>
      <w:ind w:firstLine="709"/>
    </w:pPr>
    <w:rPr>
      <w:sz w:val="32"/>
      <w:szCs w:val="32"/>
    </w:rPr>
  </w:style>
  <w:style w:type="paragraph" w:styleId="a3">
    <w:name w:val="List Paragraph"/>
    <w:basedOn w:val="a"/>
    <w:uiPriority w:val="99"/>
    <w:qFormat/>
    <w:rsid w:val="00DB13B0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99"/>
    <w:qFormat/>
    <w:rsid w:val="00120955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rsid w:val="007D4E8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84B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4BA5"/>
    <w:rPr>
      <w:rFonts w:cs="Times New Roman"/>
    </w:rPr>
  </w:style>
  <w:style w:type="paragraph" w:styleId="a8">
    <w:name w:val="footer"/>
    <w:basedOn w:val="a"/>
    <w:link w:val="a9"/>
    <w:uiPriority w:val="99"/>
    <w:rsid w:val="00B84B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4BA5"/>
    <w:rPr>
      <w:rFonts w:cs="Times New Roman"/>
    </w:rPr>
  </w:style>
  <w:style w:type="paragraph" w:styleId="aa">
    <w:name w:val="Normal (Web)"/>
    <w:basedOn w:val="a"/>
    <w:uiPriority w:val="99"/>
    <w:rsid w:val="004008D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302B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0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Елабужский государственный</vt:lpstr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Елабужский государственный</dc:title>
  <dc:creator>Biblioteka</dc:creator>
  <cp:lastModifiedBy>Пользователь</cp:lastModifiedBy>
  <cp:revision>7</cp:revision>
  <cp:lastPrinted>2023-05-29T03:00:00Z</cp:lastPrinted>
  <dcterms:created xsi:type="dcterms:W3CDTF">2023-05-04T04:54:00Z</dcterms:created>
  <dcterms:modified xsi:type="dcterms:W3CDTF">2023-06-05T02:16:00Z</dcterms:modified>
</cp:coreProperties>
</file>